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0CC1705F"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914A5">
        <w:rPr>
          <w:sz w:val="28"/>
          <w:szCs w:val="28"/>
        </w:rPr>
        <w:t>January 25</w:t>
      </w:r>
      <w:r>
        <w:rPr>
          <w:sz w:val="28"/>
          <w:szCs w:val="28"/>
        </w:rPr>
        <w:t>, 20</w:t>
      </w:r>
      <w:r w:rsidR="00B4653B">
        <w:rPr>
          <w:sz w:val="28"/>
          <w:szCs w:val="28"/>
        </w:rPr>
        <w:t>2</w:t>
      </w:r>
      <w:r w:rsidR="004914A5">
        <w:rPr>
          <w:sz w:val="28"/>
          <w:szCs w:val="28"/>
        </w:rPr>
        <w:t>1</w:t>
      </w:r>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53AF9672" w:rsidR="00864EDE" w:rsidRDefault="00864EDE" w:rsidP="00864EDE">
      <w:pPr>
        <w:spacing w:after="0" w:line="240" w:lineRule="auto"/>
        <w:rPr>
          <w:sz w:val="28"/>
          <w:szCs w:val="28"/>
        </w:rPr>
      </w:pPr>
      <w:r>
        <w:rPr>
          <w:sz w:val="28"/>
          <w:szCs w:val="28"/>
        </w:rPr>
        <w:t xml:space="preserve">Those present were Gregg Roudebush, </w:t>
      </w:r>
      <w:r w:rsidR="005D1D89">
        <w:rPr>
          <w:sz w:val="28"/>
          <w:szCs w:val="28"/>
        </w:rPr>
        <w:t xml:space="preserve">Joe Huntington, </w:t>
      </w:r>
      <w:r w:rsidR="000B2C2C">
        <w:rPr>
          <w:sz w:val="28"/>
          <w:szCs w:val="28"/>
        </w:rPr>
        <w:t xml:space="preserve">Kelly Zimmerly, </w:t>
      </w:r>
      <w:r w:rsidR="00822434">
        <w:rPr>
          <w:sz w:val="28"/>
          <w:szCs w:val="28"/>
        </w:rPr>
        <w:t>Karen Abrams</w:t>
      </w:r>
      <w:r>
        <w:rPr>
          <w:sz w:val="28"/>
          <w:szCs w:val="28"/>
        </w:rPr>
        <w:t>,</w:t>
      </w:r>
      <w:r w:rsidR="005D1D89">
        <w:rPr>
          <w:sz w:val="28"/>
          <w:szCs w:val="28"/>
        </w:rPr>
        <w:t xml:space="preserve"> </w:t>
      </w:r>
      <w:r w:rsidR="00C60405">
        <w:rPr>
          <w:sz w:val="28"/>
          <w:szCs w:val="28"/>
        </w:rPr>
        <w:t>Brent Murray</w:t>
      </w:r>
      <w:r w:rsidR="00B94265">
        <w:rPr>
          <w:sz w:val="28"/>
          <w:szCs w:val="28"/>
        </w:rPr>
        <w:t>-by phone</w:t>
      </w:r>
      <w:r w:rsidR="005D1D89">
        <w:rPr>
          <w:sz w:val="28"/>
          <w:szCs w:val="28"/>
        </w:rPr>
        <w:t>,</w:t>
      </w:r>
      <w:r>
        <w:rPr>
          <w:sz w:val="28"/>
          <w:szCs w:val="28"/>
        </w:rPr>
        <w:t xml:space="preserve"> Ronald Lehman, and County Attorney Marvin Abshire.  </w:t>
      </w:r>
      <w:r w:rsidR="00EF5BC9">
        <w:rPr>
          <w:sz w:val="28"/>
          <w:szCs w:val="28"/>
        </w:rPr>
        <w:t>Jerry Frye was absent</w:t>
      </w:r>
      <w:r w:rsidR="00B94265">
        <w:rPr>
          <w:sz w:val="28"/>
          <w:szCs w:val="28"/>
        </w:rPr>
        <w:t xml:space="preserve"> initially then by phone</w:t>
      </w:r>
      <w:r w:rsidR="00EF5BC9">
        <w:rPr>
          <w:sz w:val="28"/>
          <w:szCs w:val="28"/>
        </w:rPr>
        <w:t>.</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482D0F17" w:rsidR="00504F35" w:rsidRDefault="00EE5A3F" w:rsidP="00504F35">
      <w:pPr>
        <w:spacing w:after="0" w:line="240" w:lineRule="auto"/>
        <w:rPr>
          <w:sz w:val="28"/>
          <w:szCs w:val="28"/>
        </w:rPr>
      </w:pPr>
      <w:r>
        <w:rPr>
          <w:sz w:val="28"/>
          <w:szCs w:val="28"/>
        </w:rPr>
        <w:t xml:space="preserve">The minutes of the regular meeting held on </w:t>
      </w:r>
      <w:r w:rsidR="00E4083D">
        <w:rPr>
          <w:sz w:val="28"/>
          <w:szCs w:val="28"/>
        </w:rPr>
        <w:t>Dec</w:t>
      </w:r>
      <w:r>
        <w:rPr>
          <w:sz w:val="28"/>
          <w:szCs w:val="28"/>
        </w:rPr>
        <w:t xml:space="preserve">ember </w:t>
      </w:r>
      <w:r w:rsidR="00E4083D">
        <w:rPr>
          <w:sz w:val="28"/>
          <w:szCs w:val="28"/>
        </w:rPr>
        <w:t>14</w:t>
      </w:r>
      <w:r>
        <w:rPr>
          <w:sz w:val="28"/>
          <w:szCs w:val="28"/>
        </w:rPr>
        <w:t>, 20</w:t>
      </w:r>
      <w:r w:rsidR="00EF5BC9">
        <w:rPr>
          <w:sz w:val="28"/>
          <w:szCs w:val="28"/>
        </w:rPr>
        <w:t>20</w:t>
      </w:r>
      <w:r>
        <w:rPr>
          <w:sz w:val="28"/>
          <w:szCs w:val="28"/>
        </w:rPr>
        <w:t xml:space="preserve">, was approved, with reading waived, on a motion made by </w:t>
      </w:r>
      <w:r w:rsidR="00EF5BC9">
        <w:rPr>
          <w:sz w:val="28"/>
          <w:szCs w:val="28"/>
        </w:rPr>
        <w:t>Ron Lehman</w:t>
      </w:r>
      <w:r>
        <w:rPr>
          <w:sz w:val="28"/>
          <w:szCs w:val="28"/>
        </w:rPr>
        <w:t xml:space="preserve">.  </w:t>
      </w:r>
      <w:r w:rsidR="00B94265">
        <w:rPr>
          <w:sz w:val="28"/>
          <w:szCs w:val="28"/>
        </w:rPr>
        <w:t>Kelly Zimmerly</w:t>
      </w:r>
      <w:r>
        <w:rPr>
          <w:sz w:val="28"/>
          <w:szCs w:val="28"/>
        </w:rPr>
        <w:t xml:space="preserve"> seconded the motion.  </w:t>
      </w:r>
      <w:r w:rsidR="00504F35">
        <w:rPr>
          <w:sz w:val="28"/>
          <w:szCs w:val="28"/>
        </w:rPr>
        <w:t xml:space="preserve">A roll call vote was taken.  Gregg Roudebush voted aye.  Jerry Frye was absent.  Joe Huntington voted aye.  Kelly Zimmerly voted aye.  Ron Lehman voted aye.  Brent Murray voted aye.  </w:t>
      </w:r>
      <w:r w:rsidR="00822434">
        <w:rPr>
          <w:sz w:val="28"/>
          <w:szCs w:val="28"/>
        </w:rPr>
        <w:t>Karen Abrams</w:t>
      </w:r>
      <w:r w:rsidR="00504F35">
        <w:rPr>
          <w:sz w:val="28"/>
          <w:szCs w:val="28"/>
        </w:rPr>
        <w:t xml:space="preserve"> voted aye.  Motion passed 6-0.  </w:t>
      </w:r>
    </w:p>
    <w:p w14:paraId="73D763DB" w14:textId="77777777" w:rsidR="00AB0AA0" w:rsidRDefault="00AB0AA0" w:rsidP="00504F35">
      <w:pPr>
        <w:spacing w:after="0" w:line="240" w:lineRule="auto"/>
        <w:rPr>
          <w:sz w:val="28"/>
          <w:szCs w:val="28"/>
        </w:rPr>
      </w:pPr>
    </w:p>
    <w:p w14:paraId="65A6641A" w14:textId="77777777" w:rsidR="00AB0AA0" w:rsidRDefault="00AB0AA0" w:rsidP="00AB0AA0">
      <w:pPr>
        <w:spacing w:after="0" w:line="240" w:lineRule="auto"/>
        <w:rPr>
          <w:b/>
          <w:sz w:val="28"/>
          <w:szCs w:val="28"/>
          <w:u w:val="single"/>
        </w:rPr>
      </w:pPr>
      <w:r>
        <w:rPr>
          <w:b/>
          <w:sz w:val="28"/>
          <w:szCs w:val="28"/>
          <w:u w:val="single"/>
        </w:rPr>
        <w:t xml:space="preserve">Re:  Reorganization of Board – President </w:t>
      </w:r>
    </w:p>
    <w:p w14:paraId="3B5B1F80" w14:textId="03370326" w:rsidR="00AB0AA0" w:rsidRDefault="00AB0AA0" w:rsidP="00AB0AA0">
      <w:pPr>
        <w:spacing w:after="0" w:line="240" w:lineRule="auto"/>
        <w:rPr>
          <w:sz w:val="28"/>
          <w:szCs w:val="28"/>
        </w:rPr>
      </w:pPr>
      <w:r>
        <w:rPr>
          <w:sz w:val="28"/>
          <w:szCs w:val="28"/>
        </w:rPr>
        <w:t>Ron Lehman made a motion to appoint Gregg Roudebush to serve as President of the County Council for 202</w:t>
      </w:r>
      <w:r w:rsidR="00E70EC0">
        <w:rPr>
          <w:sz w:val="28"/>
          <w:szCs w:val="28"/>
        </w:rPr>
        <w:t>1</w:t>
      </w:r>
      <w:r>
        <w:rPr>
          <w:sz w:val="28"/>
          <w:szCs w:val="28"/>
        </w:rPr>
        <w:t xml:space="preserve">.  Joe Huntington seconded the motion.  A roll call vote was taken.  Gregg Roudebush abstained.  Jerry Frye was absent.  Joe Huntington voted aye.  Kelly Zimmerly voted aye.  Ron Lehman voted aye.  Brent Murray voted aye.  </w:t>
      </w:r>
      <w:r w:rsidR="00E70EC0">
        <w:rPr>
          <w:sz w:val="28"/>
          <w:szCs w:val="28"/>
        </w:rPr>
        <w:t>Karen Abrams</w:t>
      </w:r>
      <w:r>
        <w:rPr>
          <w:sz w:val="28"/>
          <w:szCs w:val="28"/>
        </w:rPr>
        <w:t xml:space="preserve"> voted aye.  Motion passed 5-0-1.  </w:t>
      </w:r>
    </w:p>
    <w:p w14:paraId="31D4341D" w14:textId="77777777" w:rsidR="00AB0AA0" w:rsidRDefault="00AB0AA0" w:rsidP="00AB0AA0">
      <w:pPr>
        <w:spacing w:after="0" w:line="240" w:lineRule="auto"/>
        <w:rPr>
          <w:sz w:val="28"/>
          <w:szCs w:val="28"/>
        </w:rPr>
      </w:pPr>
    </w:p>
    <w:p w14:paraId="34E0025F" w14:textId="77777777" w:rsidR="00AB0AA0" w:rsidRDefault="00AB0AA0" w:rsidP="00AB0AA0">
      <w:pPr>
        <w:spacing w:after="0" w:line="240" w:lineRule="auto"/>
        <w:rPr>
          <w:b/>
          <w:sz w:val="28"/>
          <w:szCs w:val="28"/>
          <w:u w:val="single"/>
        </w:rPr>
      </w:pPr>
      <w:r>
        <w:rPr>
          <w:b/>
          <w:sz w:val="28"/>
          <w:szCs w:val="28"/>
          <w:u w:val="single"/>
        </w:rPr>
        <w:t>Re:  Reorganization of Board - Vice-President</w:t>
      </w:r>
    </w:p>
    <w:p w14:paraId="10C7B514" w14:textId="5DCECE11" w:rsidR="00AB0AA0" w:rsidRDefault="00AB0AA0" w:rsidP="00AB0AA0">
      <w:pPr>
        <w:spacing w:after="0" w:line="240" w:lineRule="auto"/>
        <w:rPr>
          <w:sz w:val="28"/>
          <w:szCs w:val="28"/>
        </w:rPr>
      </w:pPr>
      <w:r>
        <w:rPr>
          <w:sz w:val="28"/>
          <w:szCs w:val="28"/>
        </w:rPr>
        <w:t>Joe Huntington made a motion to appoint Jerry Frye to serve as Vice-President of the County Council for 202</w:t>
      </w:r>
      <w:r w:rsidR="00E70EC0">
        <w:rPr>
          <w:sz w:val="28"/>
          <w:szCs w:val="28"/>
        </w:rPr>
        <w:t>1</w:t>
      </w:r>
      <w:r>
        <w:rPr>
          <w:sz w:val="28"/>
          <w:szCs w:val="28"/>
        </w:rPr>
        <w:t xml:space="preserve">.  </w:t>
      </w:r>
      <w:r w:rsidR="00E70EC0">
        <w:rPr>
          <w:sz w:val="28"/>
          <w:szCs w:val="28"/>
        </w:rPr>
        <w:t xml:space="preserve">Motion died for lack of a second.  Ron Lehman then made a motion to appoint Kelly Zimmerly to serve as Vice-President of the County Council for 2021.  </w:t>
      </w:r>
      <w:r>
        <w:rPr>
          <w:sz w:val="28"/>
          <w:szCs w:val="28"/>
        </w:rPr>
        <w:t xml:space="preserve">Brent Murray seconded the motion.  </w:t>
      </w:r>
      <w:r w:rsidR="00A76017">
        <w:rPr>
          <w:sz w:val="28"/>
          <w:szCs w:val="28"/>
        </w:rPr>
        <w:t xml:space="preserve">A </w:t>
      </w:r>
      <w:r w:rsidR="00E70EC0">
        <w:rPr>
          <w:sz w:val="28"/>
          <w:szCs w:val="28"/>
        </w:rPr>
        <w:t xml:space="preserve">roll call vote was taken.  Gregg Roudebush </w:t>
      </w:r>
      <w:r w:rsidR="00A76017">
        <w:rPr>
          <w:sz w:val="28"/>
          <w:szCs w:val="28"/>
        </w:rPr>
        <w:t>voted aye</w:t>
      </w:r>
      <w:r w:rsidR="00E70EC0">
        <w:rPr>
          <w:sz w:val="28"/>
          <w:szCs w:val="28"/>
        </w:rPr>
        <w:t xml:space="preserve">.  Jerry Frye </w:t>
      </w:r>
      <w:r w:rsidR="00A76017">
        <w:rPr>
          <w:sz w:val="28"/>
          <w:szCs w:val="28"/>
        </w:rPr>
        <w:t>voted aye</w:t>
      </w:r>
      <w:r w:rsidR="00E70EC0">
        <w:rPr>
          <w:sz w:val="28"/>
          <w:szCs w:val="28"/>
        </w:rPr>
        <w:t xml:space="preserve">.  Joe Huntington voted aye.  Kelly Zimmerly </w:t>
      </w:r>
      <w:r w:rsidR="00A76017">
        <w:rPr>
          <w:sz w:val="28"/>
          <w:szCs w:val="28"/>
        </w:rPr>
        <w:t>abstained</w:t>
      </w:r>
      <w:r w:rsidR="00E70EC0">
        <w:rPr>
          <w:sz w:val="28"/>
          <w:szCs w:val="28"/>
        </w:rPr>
        <w:t xml:space="preserve">.  Ron Lehman voted aye.  Brent Murray voted aye.  Karen Abrams voted aye.  Motion passed </w:t>
      </w:r>
      <w:r w:rsidR="00A76017">
        <w:rPr>
          <w:sz w:val="28"/>
          <w:szCs w:val="28"/>
        </w:rPr>
        <w:t>6</w:t>
      </w:r>
      <w:r w:rsidR="00E70EC0">
        <w:rPr>
          <w:sz w:val="28"/>
          <w:szCs w:val="28"/>
        </w:rPr>
        <w:t xml:space="preserve">-0-1.  </w:t>
      </w:r>
    </w:p>
    <w:p w14:paraId="734F75EB" w14:textId="5ED05A34" w:rsidR="0039041D" w:rsidRDefault="0039041D" w:rsidP="00C60405">
      <w:pPr>
        <w:spacing w:after="0" w:line="240" w:lineRule="auto"/>
        <w:rPr>
          <w:sz w:val="28"/>
          <w:szCs w:val="28"/>
        </w:rPr>
      </w:pPr>
    </w:p>
    <w:p w14:paraId="5C9D81F9" w14:textId="56B7100B" w:rsidR="00747525" w:rsidRDefault="00FD3621" w:rsidP="00FD3621">
      <w:pPr>
        <w:spacing w:after="0" w:line="240" w:lineRule="auto"/>
        <w:rPr>
          <w:b/>
          <w:sz w:val="28"/>
          <w:szCs w:val="28"/>
          <w:u w:val="single"/>
        </w:rPr>
      </w:pPr>
      <w:r>
        <w:rPr>
          <w:b/>
          <w:sz w:val="28"/>
          <w:szCs w:val="28"/>
          <w:u w:val="single"/>
        </w:rPr>
        <w:t>R</w:t>
      </w:r>
      <w:r w:rsidRPr="00220E67">
        <w:rPr>
          <w:b/>
          <w:sz w:val="28"/>
          <w:szCs w:val="28"/>
          <w:u w:val="single"/>
        </w:rPr>
        <w:t xml:space="preserve">e:  </w:t>
      </w:r>
      <w:r w:rsidR="00747525">
        <w:rPr>
          <w:b/>
          <w:sz w:val="28"/>
          <w:szCs w:val="28"/>
          <w:u w:val="single"/>
        </w:rPr>
        <w:t>EM</w:t>
      </w:r>
      <w:r w:rsidR="0017700B">
        <w:rPr>
          <w:b/>
          <w:sz w:val="28"/>
          <w:szCs w:val="28"/>
          <w:u w:val="single"/>
        </w:rPr>
        <w:t>S</w:t>
      </w:r>
      <w:r w:rsidR="00747525">
        <w:rPr>
          <w:b/>
          <w:sz w:val="28"/>
          <w:szCs w:val="28"/>
          <w:u w:val="single"/>
        </w:rPr>
        <w:t xml:space="preserve"> Director – </w:t>
      </w:r>
      <w:r w:rsidR="0017700B">
        <w:rPr>
          <w:b/>
          <w:sz w:val="28"/>
          <w:szCs w:val="28"/>
          <w:u w:val="single"/>
        </w:rPr>
        <w:t xml:space="preserve">Overtime </w:t>
      </w:r>
      <w:r w:rsidR="00CF7268">
        <w:rPr>
          <w:b/>
          <w:sz w:val="28"/>
          <w:szCs w:val="28"/>
          <w:u w:val="single"/>
        </w:rPr>
        <w:t>Policy Changes</w:t>
      </w:r>
      <w:r w:rsidR="00747525">
        <w:rPr>
          <w:b/>
          <w:sz w:val="28"/>
          <w:szCs w:val="28"/>
          <w:u w:val="single"/>
        </w:rPr>
        <w:t xml:space="preserve"> </w:t>
      </w:r>
    </w:p>
    <w:p w14:paraId="7B182CC4" w14:textId="0D447656" w:rsidR="00FD3621" w:rsidRDefault="00CF7268" w:rsidP="00FD3621">
      <w:pPr>
        <w:spacing w:after="0" w:line="240" w:lineRule="auto"/>
        <w:rPr>
          <w:sz w:val="28"/>
          <w:szCs w:val="28"/>
        </w:rPr>
      </w:pPr>
      <w:r>
        <w:rPr>
          <w:sz w:val="28"/>
          <w:szCs w:val="28"/>
        </w:rPr>
        <w:t xml:space="preserve">Ron Lehman made a motion </w:t>
      </w:r>
      <w:r w:rsidR="000425DC">
        <w:rPr>
          <w:sz w:val="28"/>
          <w:szCs w:val="28"/>
        </w:rPr>
        <w:t xml:space="preserve">to change the overtime pay policy requested by EMS Director Doug Hall for EMT’s and Paramedics so it would be calculated accurately at a 1-1/2 </w:t>
      </w:r>
      <w:r w:rsidR="0006148D">
        <w:rPr>
          <w:sz w:val="28"/>
          <w:szCs w:val="28"/>
        </w:rPr>
        <w:t>times their normal rate instead of the present policy, which does not.  Mr.</w:t>
      </w:r>
      <w:r w:rsidR="0017700B">
        <w:rPr>
          <w:sz w:val="28"/>
          <w:szCs w:val="28"/>
        </w:rPr>
        <w:t xml:space="preserve"> </w:t>
      </w:r>
      <w:r w:rsidR="00F10577">
        <w:rPr>
          <w:sz w:val="28"/>
          <w:szCs w:val="28"/>
        </w:rPr>
        <w:t>Hall</w:t>
      </w:r>
      <w:r w:rsidR="0017700B">
        <w:rPr>
          <w:sz w:val="28"/>
          <w:szCs w:val="28"/>
        </w:rPr>
        <w:t xml:space="preserve"> explained to the Council that</w:t>
      </w:r>
      <w:r>
        <w:rPr>
          <w:sz w:val="28"/>
          <w:szCs w:val="28"/>
        </w:rPr>
        <w:t xml:space="preserve"> both the Commissioners and EMS Board met and agreed </w:t>
      </w:r>
      <w:r w:rsidR="0006148D">
        <w:rPr>
          <w:sz w:val="28"/>
          <w:szCs w:val="28"/>
        </w:rPr>
        <w:t>that the</w:t>
      </w:r>
      <w:r>
        <w:rPr>
          <w:sz w:val="28"/>
          <w:szCs w:val="28"/>
        </w:rPr>
        <w:t xml:space="preserve"> change </w:t>
      </w:r>
      <w:r w:rsidR="0006148D">
        <w:rPr>
          <w:sz w:val="28"/>
          <w:szCs w:val="28"/>
        </w:rPr>
        <w:t xml:space="preserve">to </w:t>
      </w:r>
      <w:r>
        <w:rPr>
          <w:sz w:val="28"/>
          <w:szCs w:val="28"/>
        </w:rPr>
        <w:t xml:space="preserve">the </w:t>
      </w:r>
      <w:r w:rsidR="0017700B">
        <w:rPr>
          <w:sz w:val="28"/>
          <w:szCs w:val="28"/>
        </w:rPr>
        <w:t xml:space="preserve">overtime pay </w:t>
      </w:r>
      <w:r>
        <w:rPr>
          <w:sz w:val="28"/>
          <w:szCs w:val="28"/>
        </w:rPr>
        <w:t xml:space="preserve">policy </w:t>
      </w:r>
      <w:r w:rsidR="0006148D">
        <w:rPr>
          <w:sz w:val="28"/>
          <w:szCs w:val="28"/>
        </w:rPr>
        <w:t>was necessary to better reflect how other counties’</w:t>
      </w:r>
      <w:r w:rsidR="0017700B">
        <w:rPr>
          <w:sz w:val="28"/>
          <w:szCs w:val="28"/>
        </w:rPr>
        <w:t xml:space="preserve"> EMT’s and Paramedics </w:t>
      </w:r>
      <w:r w:rsidR="0006148D">
        <w:rPr>
          <w:sz w:val="28"/>
          <w:szCs w:val="28"/>
        </w:rPr>
        <w:t>are paid.  It is noted that</w:t>
      </w:r>
      <w:r w:rsidR="0017700B">
        <w:rPr>
          <w:sz w:val="28"/>
          <w:szCs w:val="28"/>
        </w:rPr>
        <w:t xml:space="preserve"> </w:t>
      </w:r>
      <w:r w:rsidR="0006148D">
        <w:rPr>
          <w:sz w:val="28"/>
          <w:szCs w:val="28"/>
        </w:rPr>
        <w:t xml:space="preserve">the </w:t>
      </w:r>
      <w:r w:rsidR="0017700B">
        <w:rPr>
          <w:sz w:val="28"/>
          <w:szCs w:val="28"/>
        </w:rPr>
        <w:t>cost</w:t>
      </w:r>
      <w:r w:rsidR="0006148D">
        <w:rPr>
          <w:sz w:val="28"/>
          <w:szCs w:val="28"/>
        </w:rPr>
        <w:t xml:space="preserve"> for this update would be between $38,000.00 and $49,200.00 if 2021 overtime hours followed a similar pattern as 2020</w:t>
      </w:r>
      <w:r w:rsidR="0017700B">
        <w:rPr>
          <w:sz w:val="28"/>
          <w:szCs w:val="28"/>
        </w:rPr>
        <w:t xml:space="preserve">.  </w:t>
      </w:r>
      <w:r w:rsidR="0006148D">
        <w:rPr>
          <w:sz w:val="28"/>
          <w:szCs w:val="28"/>
        </w:rPr>
        <w:t xml:space="preserve">Kelly Zimmerly seconded the motion.  A roll call vote was taken.  Gregg Roudebush voted aye.  Jerry Frye voted aye.  Joe Huntington voted aye.  Kelly Zimmerly voted aye.  Ron Lehman voted aye.  Brent Murray voted aye.  Karen Abrams voted aye.  Motion passed 7-0.  </w:t>
      </w:r>
    </w:p>
    <w:p w14:paraId="167C826F" w14:textId="77777777" w:rsidR="00D93324" w:rsidRPr="00747525" w:rsidRDefault="00D93324" w:rsidP="00FD3621">
      <w:pPr>
        <w:spacing w:after="0" w:line="240" w:lineRule="auto"/>
        <w:rPr>
          <w:b/>
          <w:sz w:val="28"/>
          <w:szCs w:val="28"/>
          <w:u w:val="single"/>
        </w:rPr>
      </w:pPr>
    </w:p>
    <w:p w14:paraId="68223A5C" w14:textId="77777777" w:rsidR="00D93324" w:rsidRDefault="00D93324" w:rsidP="00D93324">
      <w:pPr>
        <w:spacing w:after="0" w:line="240" w:lineRule="auto"/>
        <w:rPr>
          <w:b/>
          <w:sz w:val="28"/>
          <w:szCs w:val="28"/>
          <w:u w:val="single"/>
        </w:rPr>
      </w:pPr>
      <w:r>
        <w:rPr>
          <w:b/>
          <w:sz w:val="28"/>
          <w:szCs w:val="28"/>
          <w:u w:val="single"/>
        </w:rPr>
        <w:t>Re:  Highway Department Superintendent – Additional Appropriation Request</w:t>
      </w:r>
    </w:p>
    <w:p w14:paraId="129EB8E2" w14:textId="7357416D" w:rsidR="00FD3621" w:rsidRDefault="00D93324" w:rsidP="00C60405">
      <w:pPr>
        <w:spacing w:after="0" w:line="240" w:lineRule="auto"/>
        <w:rPr>
          <w:sz w:val="28"/>
          <w:szCs w:val="28"/>
        </w:rPr>
      </w:pPr>
      <w:r>
        <w:rPr>
          <w:sz w:val="28"/>
          <w:szCs w:val="28"/>
        </w:rPr>
        <w:t xml:space="preserve">Brent Murray made a motion to advertise for an additional appropriation in the amount of $350,000.00 within the Highway Fund to use toward the county’s portion of the approved Community Crossing Matching Grant.  Jerry Frye seconded the motion.  A roll call vote was taken.  Gregg Roudebush voted aye.  Jerry Frye voted aye.  Joe Huntington voted aye.  Kelly Zimmerly voted aye.  Ron Lehman voted aye.  Brent Murray voted aye.  Karen Abrams voted aye.  Motion passed 7-0.  </w:t>
      </w:r>
    </w:p>
    <w:p w14:paraId="7575EC94" w14:textId="77777777" w:rsidR="00D93324" w:rsidRDefault="00D93324" w:rsidP="00C60405">
      <w:pPr>
        <w:spacing w:after="0" w:line="240" w:lineRule="auto"/>
        <w:rPr>
          <w:sz w:val="28"/>
          <w:szCs w:val="28"/>
        </w:rPr>
      </w:pPr>
    </w:p>
    <w:p w14:paraId="05A60860" w14:textId="29B182FE" w:rsidR="00D93324" w:rsidRDefault="00D93324" w:rsidP="00D93324">
      <w:pPr>
        <w:spacing w:after="0" w:line="240" w:lineRule="auto"/>
        <w:rPr>
          <w:b/>
          <w:sz w:val="28"/>
          <w:szCs w:val="28"/>
          <w:u w:val="single"/>
        </w:rPr>
      </w:pPr>
      <w:r>
        <w:rPr>
          <w:b/>
          <w:sz w:val="28"/>
          <w:szCs w:val="28"/>
          <w:u w:val="single"/>
        </w:rPr>
        <w:t>Re:  H</w:t>
      </w:r>
      <w:r w:rsidR="000E1BD5">
        <w:rPr>
          <w:b/>
          <w:sz w:val="28"/>
          <w:szCs w:val="28"/>
          <w:u w:val="single"/>
        </w:rPr>
        <w:t>ealth</w:t>
      </w:r>
      <w:r>
        <w:rPr>
          <w:b/>
          <w:sz w:val="28"/>
          <w:szCs w:val="28"/>
          <w:u w:val="single"/>
        </w:rPr>
        <w:t xml:space="preserve"> Department </w:t>
      </w:r>
      <w:r w:rsidR="000E1BD5">
        <w:rPr>
          <w:b/>
          <w:sz w:val="28"/>
          <w:szCs w:val="28"/>
          <w:u w:val="single"/>
        </w:rPr>
        <w:t>Administrator</w:t>
      </w:r>
      <w:r>
        <w:rPr>
          <w:b/>
          <w:sz w:val="28"/>
          <w:szCs w:val="28"/>
          <w:u w:val="single"/>
        </w:rPr>
        <w:t xml:space="preserve"> – Additional Appropriation Request</w:t>
      </w:r>
    </w:p>
    <w:p w14:paraId="4D9BF6C8" w14:textId="0F9565D4" w:rsidR="00D93324" w:rsidRDefault="000E1BD5" w:rsidP="00D93324">
      <w:pPr>
        <w:spacing w:after="0" w:line="240" w:lineRule="auto"/>
        <w:rPr>
          <w:sz w:val="28"/>
          <w:szCs w:val="28"/>
        </w:rPr>
      </w:pPr>
      <w:r>
        <w:rPr>
          <w:sz w:val="28"/>
          <w:szCs w:val="28"/>
        </w:rPr>
        <w:t>Ron Lehman</w:t>
      </w:r>
      <w:r w:rsidR="00D93324">
        <w:rPr>
          <w:sz w:val="28"/>
          <w:szCs w:val="28"/>
        </w:rPr>
        <w:t xml:space="preserve"> made a motion to advertise for an additional appropriation in the amount of $</w:t>
      </w:r>
      <w:r>
        <w:rPr>
          <w:sz w:val="28"/>
          <w:szCs w:val="28"/>
        </w:rPr>
        <w:t>9</w:t>
      </w:r>
      <w:r w:rsidR="001929F9">
        <w:rPr>
          <w:sz w:val="28"/>
          <w:szCs w:val="28"/>
        </w:rPr>
        <w:t>8</w:t>
      </w:r>
      <w:r>
        <w:rPr>
          <w:sz w:val="28"/>
          <w:szCs w:val="28"/>
        </w:rPr>
        <w:t>,</w:t>
      </w:r>
      <w:r w:rsidR="001929F9">
        <w:rPr>
          <w:sz w:val="28"/>
          <w:szCs w:val="28"/>
        </w:rPr>
        <w:t>083.43</w:t>
      </w:r>
      <w:r w:rsidR="00D93324">
        <w:rPr>
          <w:sz w:val="28"/>
          <w:szCs w:val="28"/>
        </w:rPr>
        <w:t xml:space="preserve"> within the </w:t>
      </w:r>
      <w:r w:rsidR="001929F9">
        <w:rPr>
          <w:sz w:val="28"/>
          <w:szCs w:val="28"/>
        </w:rPr>
        <w:t>General</w:t>
      </w:r>
      <w:r w:rsidR="00D93324">
        <w:rPr>
          <w:sz w:val="28"/>
          <w:szCs w:val="28"/>
        </w:rPr>
        <w:t xml:space="preserve"> Fund </w:t>
      </w:r>
      <w:r w:rsidR="001929F9">
        <w:rPr>
          <w:sz w:val="28"/>
          <w:szCs w:val="28"/>
        </w:rPr>
        <w:t xml:space="preserve">as requested by Health Department Administrator Shari Lewis </w:t>
      </w:r>
      <w:r w:rsidR="00D93324">
        <w:rPr>
          <w:sz w:val="28"/>
          <w:szCs w:val="28"/>
        </w:rPr>
        <w:t xml:space="preserve">to use </w:t>
      </w:r>
      <w:r w:rsidR="001929F9">
        <w:rPr>
          <w:sz w:val="28"/>
          <w:szCs w:val="28"/>
        </w:rPr>
        <w:t>to purchase 2 vehicles within the Health Department due to the needs arising from  the COVID-19 Pandemic, including COVID-19 Safety Awareness Events and COVID-19 testing at schools and businesses</w:t>
      </w:r>
      <w:r w:rsidR="00D93324">
        <w:rPr>
          <w:sz w:val="28"/>
          <w:szCs w:val="28"/>
        </w:rPr>
        <w:t xml:space="preserve">.  </w:t>
      </w:r>
      <w:r>
        <w:rPr>
          <w:sz w:val="28"/>
          <w:szCs w:val="28"/>
        </w:rPr>
        <w:t>Kelly Zimmerly</w:t>
      </w:r>
      <w:r w:rsidR="00D93324">
        <w:rPr>
          <w:sz w:val="28"/>
          <w:szCs w:val="28"/>
        </w:rPr>
        <w:t xml:space="preserve"> seconded the motion.  A roll call vote was taken.  Gregg Roudebush voted aye.  Jerry Frye voted aye.  Joe Huntington voted aye.  Kelly Zimmerly voted aye.  Ron Lehman voted aye.  Brent Murray voted aye.  Karen Abrams voted aye.  Motion passed 7-0.  </w:t>
      </w:r>
      <w:r w:rsidR="009B650C">
        <w:rPr>
          <w:sz w:val="28"/>
          <w:szCs w:val="28"/>
        </w:rPr>
        <w:t>It is noted that these funds will only be approved for use by the Council if the COVID-19 Safety Awareness funds are first approved by the Indiana Finance Authority (IFA).</w:t>
      </w:r>
    </w:p>
    <w:p w14:paraId="0D488705" w14:textId="77777777" w:rsidR="009E4BFC" w:rsidRDefault="009E4BFC" w:rsidP="00D93324">
      <w:pPr>
        <w:spacing w:after="0" w:line="240" w:lineRule="auto"/>
        <w:rPr>
          <w:sz w:val="28"/>
          <w:szCs w:val="28"/>
        </w:rPr>
      </w:pPr>
    </w:p>
    <w:p w14:paraId="00DEC0FB" w14:textId="0E83F02E" w:rsidR="009E4BFC" w:rsidRDefault="009E4BFC" w:rsidP="009E4BFC">
      <w:pPr>
        <w:spacing w:after="0" w:line="240" w:lineRule="auto"/>
        <w:rPr>
          <w:b/>
          <w:sz w:val="28"/>
          <w:szCs w:val="28"/>
          <w:u w:val="single"/>
        </w:rPr>
      </w:pPr>
      <w:r>
        <w:rPr>
          <w:b/>
          <w:sz w:val="28"/>
          <w:szCs w:val="28"/>
          <w:u w:val="single"/>
        </w:rPr>
        <w:t>Re:  Alcohol &amp; Drug Director – Proposed Job Description Addition</w:t>
      </w:r>
    </w:p>
    <w:p w14:paraId="7C9E1AFF" w14:textId="2D3F34B1" w:rsidR="009E4BFC" w:rsidRDefault="009E4BFC" w:rsidP="009E4BFC">
      <w:pPr>
        <w:spacing w:after="0" w:line="240" w:lineRule="auto"/>
        <w:rPr>
          <w:sz w:val="28"/>
          <w:szCs w:val="28"/>
        </w:rPr>
      </w:pPr>
      <w:r>
        <w:rPr>
          <w:sz w:val="28"/>
          <w:szCs w:val="28"/>
        </w:rPr>
        <w:t>Kelly Zimmerly made a motion to</w:t>
      </w:r>
      <w:r w:rsidR="007875A9">
        <w:rPr>
          <w:sz w:val="28"/>
          <w:szCs w:val="28"/>
        </w:rPr>
        <w:t xml:space="preserve"> approve</w:t>
      </w:r>
      <w:r>
        <w:rPr>
          <w:sz w:val="28"/>
          <w:szCs w:val="28"/>
        </w:rPr>
        <w:t xml:space="preserve"> the job description addition within the Alcohol &amp; Drug Department, namely, </w:t>
      </w:r>
      <w:r w:rsidR="009F7065">
        <w:rPr>
          <w:sz w:val="28"/>
          <w:szCs w:val="28"/>
        </w:rPr>
        <w:t>Case Manager, part-time as requested by Alcohol &amp; Drug Director Nicole Noel</w:t>
      </w:r>
      <w:r w:rsidR="00875C02">
        <w:rPr>
          <w:sz w:val="28"/>
          <w:szCs w:val="28"/>
        </w:rPr>
        <w:t xml:space="preserve">.  </w:t>
      </w:r>
      <w:r w:rsidR="00DA6B9C">
        <w:rPr>
          <w:sz w:val="28"/>
          <w:szCs w:val="28"/>
        </w:rPr>
        <w:t>Ron Lehman</w:t>
      </w:r>
      <w:r w:rsidR="00875C02">
        <w:rPr>
          <w:sz w:val="28"/>
          <w:szCs w:val="28"/>
        </w:rPr>
        <w:t xml:space="preserve"> seconded the motion.  A roll call vote was taken.  Gregg Roudebush voted aye.  Jerry Frye voted aye.  Joe Huntington voted aye.  Kelly Zimmerly voted aye.  Ron Lehman voted aye.  Brent Murray voted aye.  Karen Abrams voted aye.  Motion passed 7-0.  </w:t>
      </w:r>
      <w:r>
        <w:rPr>
          <w:sz w:val="28"/>
          <w:szCs w:val="28"/>
        </w:rPr>
        <w:t>Terms of th</w:t>
      </w:r>
      <w:r w:rsidR="009F7065">
        <w:rPr>
          <w:sz w:val="28"/>
          <w:szCs w:val="28"/>
        </w:rPr>
        <w:t>is</w:t>
      </w:r>
      <w:r>
        <w:rPr>
          <w:sz w:val="28"/>
          <w:szCs w:val="28"/>
        </w:rPr>
        <w:t xml:space="preserve"> job description are incorporated by reference. </w:t>
      </w:r>
    </w:p>
    <w:p w14:paraId="3C3F0CFD" w14:textId="77777777" w:rsidR="004D3F69" w:rsidRDefault="004D3F69" w:rsidP="00D93324">
      <w:pPr>
        <w:spacing w:after="0" w:line="240" w:lineRule="auto"/>
        <w:rPr>
          <w:sz w:val="28"/>
          <w:szCs w:val="28"/>
        </w:rPr>
      </w:pPr>
    </w:p>
    <w:p w14:paraId="78BA8BAD" w14:textId="4FAC4EBA" w:rsidR="004D3F69" w:rsidRDefault="004D3F69" w:rsidP="004D3F69">
      <w:pPr>
        <w:spacing w:after="0" w:line="240" w:lineRule="auto"/>
        <w:rPr>
          <w:b/>
          <w:sz w:val="28"/>
          <w:szCs w:val="28"/>
          <w:u w:val="single"/>
        </w:rPr>
      </w:pPr>
      <w:r>
        <w:rPr>
          <w:b/>
          <w:sz w:val="28"/>
          <w:szCs w:val="28"/>
          <w:u w:val="single"/>
        </w:rPr>
        <w:t>Re:  Alcohol &amp; Drug Director – 2021 Salary Ordinance Amendment</w:t>
      </w:r>
    </w:p>
    <w:p w14:paraId="278D5C51" w14:textId="58064BD3" w:rsidR="004D3F69" w:rsidRDefault="004D3F69" w:rsidP="004D3F69">
      <w:pPr>
        <w:spacing w:after="0" w:line="240" w:lineRule="auto"/>
        <w:rPr>
          <w:sz w:val="28"/>
          <w:szCs w:val="28"/>
        </w:rPr>
      </w:pPr>
      <w:r>
        <w:rPr>
          <w:sz w:val="28"/>
          <w:szCs w:val="28"/>
        </w:rPr>
        <w:t xml:space="preserve">Ron Lehman made a motion to approve an Ordinance Amending Greene County Employee Salary Ordinance for Calendar Year 2021 Adopted </w:t>
      </w:r>
      <w:r w:rsidR="00843D86">
        <w:rPr>
          <w:sz w:val="28"/>
          <w:szCs w:val="28"/>
        </w:rPr>
        <w:t>Octo</w:t>
      </w:r>
      <w:r>
        <w:rPr>
          <w:sz w:val="28"/>
          <w:szCs w:val="28"/>
        </w:rPr>
        <w:t xml:space="preserve">ber </w:t>
      </w:r>
      <w:r w:rsidR="00843D86">
        <w:rPr>
          <w:sz w:val="28"/>
          <w:szCs w:val="28"/>
        </w:rPr>
        <w:t>26</w:t>
      </w:r>
      <w:r>
        <w:rPr>
          <w:sz w:val="28"/>
          <w:szCs w:val="28"/>
        </w:rPr>
        <w:t>, 20</w:t>
      </w:r>
      <w:r w:rsidR="00843D86">
        <w:rPr>
          <w:sz w:val="28"/>
          <w:szCs w:val="28"/>
        </w:rPr>
        <w:t>20</w:t>
      </w:r>
      <w:r>
        <w:rPr>
          <w:sz w:val="28"/>
          <w:szCs w:val="28"/>
        </w:rPr>
        <w:t>.  This ordinance a</w:t>
      </w:r>
      <w:r w:rsidR="00F2588F">
        <w:rPr>
          <w:sz w:val="28"/>
          <w:szCs w:val="28"/>
        </w:rPr>
        <w:t>dds a part-time Alcohol &amp; Drug Employee</w:t>
      </w:r>
      <w:r w:rsidR="00555079">
        <w:rPr>
          <w:sz w:val="28"/>
          <w:szCs w:val="28"/>
        </w:rPr>
        <w:t>,</w:t>
      </w:r>
      <w:r w:rsidR="00F2588F">
        <w:rPr>
          <w:sz w:val="28"/>
          <w:szCs w:val="28"/>
        </w:rPr>
        <w:t xml:space="preserve"> </w:t>
      </w:r>
      <w:r w:rsidR="00555079">
        <w:rPr>
          <w:sz w:val="28"/>
          <w:szCs w:val="28"/>
        </w:rPr>
        <w:t xml:space="preserve">who would make $21.22 per hour, </w:t>
      </w:r>
      <w:r w:rsidR="00F2588F">
        <w:rPr>
          <w:sz w:val="28"/>
          <w:szCs w:val="28"/>
        </w:rPr>
        <w:t>to the 2021 Salary Ordinance</w:t>
      </w:r>
      <w:r>
        <w:rPr>
          <w:sz w:val="28"/>
          <w:szCs w:val="28"/>
        </w:rPr>
        <w:t xml:space="preserve"> </w:t>
      </w:r>
      <w:r w:rsidR="00F2588F">
        <w:rPr>
          <w:sz w:val="28"/>
          <w:szCs w:val="28"/>
        </w:rPr>
        <w:t xml:space="preserve">which is possible due to grant funding.  Being grant-funded, this position </w:t>
      </w:r>
      <w:r w:rsidR="00555079">
        <w:rPr>
          <w:sz w:val="28"/>
          <w:szCs w:val="28"/>
        </w:rPr>
        <w:t>can only last</w:t>
      </w:r>
      <w:r w:rsidR="00F2588F">
        <w:rPr>
          <w:sz w:val="28"/>
          <w:szCs w:val="28"/>
        </w:rPr>
        <w:t xml:space="preserve"> as long the grant exists</w:t>
      </w:r>
      <w:r>
        <w:rPr>
          <w:sz w:val="28"/>
          <w:szCs w:val="28"/>
        </w:rPr>
        <w:t xml:space="preserve">.  Kelly Zimmerly seconded the motion.  </w:t>
      </w:r>
      <w:r w:rsidR="00555079">
        <w:rPr>
          <w:sz w:val="28"/>
          <w:szCs w:val="28"/>
        </w:rPr>
        <w:t xml:space="preserve">A roll call vote was taken.  Gregg Roudebush voted aye.  Jerry Frye voted aye.  Joe Huntington voted aye.  Kelly Zimmerly voted aye.  Ron Lehman voted aye.  Brent Murray voted aye.  Karen Abrams voted aye.  Motion passed 7-0.  </w:t>
      </w:r>
      <w:r>
        <w:rPr>
          <w:sz w:val="28"/>
          <w:szCs w:val="28"/>
        </w:rPr>
        <w:t>Terms of this ordinance are incorporated by reference.</w:t>
      </w:r>
    </w:p>
    <w:p w14:paraId="0497CEB9" w14:textId="77777777" w:rsidR="00DA6B9C" w:rsidRDefault="00DA6B9C" w:rsidP="004D3F69">
      <w:pPr>
        <w:spacing w:after="0" w:line="240" w:lineRule="auto"/>
        <w:rPr>
          <w:sz w:val="28"/>
          <w:szCs w:val="28"/>
        </w:rPr>
      </w:pPr>
    </w:p>
    <w:p w14:paraId="63A9AB28" w14:textId="35D7BF19" w:rsidR="00DA6B9C" w:rsidRDefault="00DA6B9C" w:rsidP="00DA6B9C">
      <w:pPr>
        <w:spacing w:after="0" w:line="240" w:lineRule="auto"/>
        <w:rPr>
          <w:b/>
          <w:sz w:val="28"/>
          <w:szCs w:val="28"/>
          <w:u w:val="single"/>
        </w:rPr>
      </w:pPr>
      <w:r>
        <w:rPr>
          <w:b/>
          <w:sz w:val="28"/>
          <w:szCs w:val="28"/>
          <w:u w:val="single"/>
        </w:rPr>
        <w:t>Re:  Prosecutor – 2021 Salary Ordinance Amendment</w:t>
      </w:r>
    </w:p>
    <w:p w14:paraId="7F180860" w14:textId="50054D90" w:rsidR="00DA6B9C" w:rsidRDefault="00DA6B9C" w:rsidP="00DA6B9C">
      <w:pPr>
        <w:spacing w:after="0" w:line="240" w:lineRule="auto"/>
        <w:rPr>
          <w:sz w:val="28"/>
          <w:szCs w:val="28"/>
        </w:rPr>
      </w:pPr>
      <w:r>
        <w:rPr>
          <w:sz w:val="28"/>
          <w:szCs w:val="28"/>
        </w:rPr>
        <w:t xml:space="preserve">Kelly Zimmerly made a motion to approve an Ordinance Amending Greene County Employee Salary Ordinance for Calendar Year 2021 Adopted October 26, 2020.  This ordinance </w:t>
      </w:r>
      <w:r w:rsidR="008640F4">
        <w:rPr>
          <w:sz w:val="28"/>
          <w:szCs w:val="28"/>
        </w:rPr>
        <w:t xml:space="preserve">includes the 3 funds </w:t>
      </w:r>
      <w:r w:rsidR="00F3031F">
        <w:rPr>
          <w:sz w:val="28"/>
          <w:szCs w:val="28"/>
        </w:rPr>
        <w:t xml:space="preserve">in </w:t>
      </w:r>
      <w:r w:rsidR="008640F4">
        <w:rPr>
          <w:sz w:val="28"/>
          <w:szCs w:val="28"/>
        </w:rPr>
        <w:t xml:space="preserve">which the Deputy Prosecutor is presently paid from every 2 weeks, as follows, </w:t>
      </w:r>
      <w:r w:rsidR="0007318E">
        <w:rPr>
          <w:sz w:val="28"/>
          <w:szCs w:val="28"/>
        </w:rPr>
        <w:t xml:space="preserve">$2,104.37 in </w:t>
      </w:r>
      <w:r w:rsidR="008640F4">
        <w:rPr>
          <w:sz w:val="28"/>
          <w:szCs w:val="28"/>
        </w:rPr>
        <w:t>the General Fund and $347.81 in both the Pretrial Diversion and Infraction Deferral Funds</w:t>
      </w:r>
      <w:r>
        <w:rPr>
          <w:sz w:val="28"/>
          <w:szCs w:val="28"/>
        </w:rPr>
        <w:t xml:space="preserve">.  </w:t>
      </w:r>
      <w:r w:rsidR="00C553BE">
        <w:rPr>
          <w:sz w:val="28"/>
          <w:szCs w:val="28"/>
        </w:rPr>
        <w:t>Jerry Frye</w:t>
      </w:r>
      <w:r>
        <w:rPr>
          <w:sz w:val="28"/>
          <w:szCs w:val="28"/>
        </w:rPr>
        <w:t xml:space="preserve"> seconded the motion.  A roll call vote was taken.  Gregg Roudebush voted aye.  Jerry Frye voted aye.  Joe Huntington voted aye.  Kelly Zimmerly voted aye.  Ron Lehman voted aye.  Brent Murray voted aye.  Karen Abrams voted aye.  Motion passed 7-0.  Terms of this ordinance are incorporated by reference.</w:t>
      </w:r>
    </w:p>
    <w:p w14:paraId="01830BB7" w14:textId="77777777" w:rsidR="00457537" w:rsidRDefault="00457537" w:rsidP="00DA6B9C">
      <w:pPr>
        <w:spacing w:after="0" w:line="240" w:lineRule="auto"/>
        <w:rPr>
          <w:sz w:val="28"/>
          <w:szCs w:val="28"/>
        </w:rPr>
      </w:pPr>
    </w:p>
    <w:p w14:paraId="7B69F9DB" w14:textId="21D7BF6E" w:rsidR="00457537" w:rsidRDefault="00457537" w:rsidP="00457537">
      <w:pPr>
        <w:spacing w:after="0" w:line="240" w:lineRule="auto"/>
        <w:rPr>
          <w:b/>
          <w:sz w:val="28"/>
          <w:szCs w:val="28"/>
          <w:u w:val="single"/>
        </w:rPr>
      </w:pPr>
      <w:r>
        <w:rPr>
          <w:b/>
          <w:sz w:val="28"/>
          <w:szCs w:val="28"/>
          <w:u w:val="single"/>
        </w:rPr>
        <w:t xml:space="preserve">Re:  </w:t>
      </w:r>
      <w:r w:rsidR="00715115">
        <w:rPr>
          <w:b/>
          <w:sz w:val="28"/>
          <w:szCs w:val="28"/>
          <w:u w:val="single"/>
        </w:rPr>
        <w:t>CASA Director</w:t>
      </w:r>
      <w:r>
        <w:rPr>
          <w:b/>
          <w:sz w:val="28"/>
          <w:szCs w:val="28"/>
          <w:u w:val="single"/>
        </w:rPr>
        <w:t xml:space="preserve"> – 2021 Salary Ordinance Amendment</w:t>
      </w:r>
    </w:p>
    <w:p w14:paraId="2BA34FAE" w14:textId="7254B44D" w:rsidR="00457537" w:rsidRDefault="00715115" w:rsidP="00457537">
      <w:pPr>
        <w:spacing w:after="0" w:line="240" w:lineRule="auto"/>
        <w:rPr>
          <w:sz w:val="28"/>
          <w:szCs w:val="28"/>
        </w:rPr>
      </w:pPr>
      <w:r>
        <w:rPr>
          <w:sz w:val="28"/>
          <w:szCs w:val="28"/>
        </w:rPr>
        <w:t>Ron Lehman</w:t>
      </w:r>
      <w:r w:rsidR="00457537">
        <w:rPr>
          <w:sz w:val="28"/>
          <w:szCs w:val="28"/>
        </w:rPr>
        <w:t xml:space="preserve"> made a motion to approve an Ordinance Amending Greene County Employee Salary Ordinance for Calendar Year 2021 Adopted October 26, 2020.  This ordinance includes</w:t>
      </w:r>
      <w:r w:rsidR="00C92150">
        <w:rPr>
          <w:sz w:val="28"/>
          <w:szCs w:val="28"/>
        </w:rPr>
        <w:t xml:space="preserve"> the hourly rate changes of the CASA </w:t>
      </w:r>
      <w:r w:rsidR="00E3258B">
        <w:rPr>
          <w:sz w:val="28"/>
          <w:szCs w:val="28"/>
        </w:rPr>
        <w:t xml:space="preserve">Program </w:t>
      </w:r>
      <w:r w:rsidR="00C92150">
        <w:rPr>
          <w:sz w:val="28"/>
          <w:szCs w:val="28"/>
        </w:rPr>
        <w:t>Director from $4.19 to $4.12 within the State Matching Grant Fund</w:t>
      </w:r>
      <w:r w:rsidR="00E3258B">
        <w:rPr>
          <w:sz w:val="28"/>
          <w:szCs w:val="28"/>
        </w:rPr>
        <w:t>,</w:t>
      </w:r>
      <w:r w:rsidR="00E3258B" w:rsidRPr="00E3258B">
        <w:rPr>
          <w:sz w:val="28"/>
          <w:szCs w:val="28"/>
        </w:rPr>
        <w:t xml:space="preserve"> </w:t>
      </w:r>
      <w:r w:rsidR="00E3258B">
        <w:rPr>
          <w:sz w:val="28"/>
          <w:szCs w:val="28"/>
        </w:rPr>
        <w:t>the CASA Juvenile Court Advocate from $1.</w:t>
      </w:r>
      <w:r w:rsidR="00270C62">
        <w:rPr>
          <w:sz w:val="28"/>
          <w:szCs w:val="28"/>
        </w:rPr>
        <w:t>39</w:t>
      </w:r>
      <w:r w:rsidR="00E3258B">
        <w:rPr>
          <w:sz w:val="28"/>
          <w:szCs w:val="28"/>
        </w:rPr>
        <w:t xml:space="preserve"> to $1.37 within the State Capacity Grant Fund</w:t>
      </w:r>
      <w:r w:rsidR="00676C6B">
        <w:rPr>
          <w:sz w:val="28"/>
          <w:szCs w:val="28"/>
        </w:rPr>
        <w:t>,</w:t>
      </w:r>
      <w:r w:rsidR="00C92150">
        <w:rPr>
          <w:sz w:val="28"/>
          <w:szCs w:val="28"/>
        </w:rPr>
        <w:t xml:space="preserve"> </w:t>
      </w:r>
      <w:r w:rsidR="00676C6B">
        <w:rPr>
          <w:sz w:val="28"/>
          <w:szCs w:val="28"/>
        </w:rPr>
        <w:t xml:space="preserve">and the CASA Office Assist from $.98 to $.96 </w:t>
      </w:r>
      <w:r w:rsidR="001C4C9D">
        <w:rPr>
          <w:sz w:val="28"/>
          <w:szCs w:val="28"/>
        </w:rPr>
        <w:t xml:space="preserve">also </w:t>
      </w:r>
      <w:r w:rsidR="00676C6B">
        <w:rPr>
          <w:sz w:val="28"/>
          <w:szCs w:val="28"/>
        </w:rPr>
        <w:t>within the State Capacity Grant Fund</w:t>
      </w:r>
      <w:r w:rsidR="00457537">
        <w:rPr>
          <w:sz w:val="28"/>
          <w:szCs w:val="28"/>
        </w:rPr>
        <w:t>.  J</w:t>
      </w:r>
      <w:r>
        <w:rPr>
          <w:sz w:val="28"/>
          <w:szCs w:val="28"/>
        </w:rPr>
        <w:t>oe Huntington</w:t>
      </w:r>
      <w:r w:rsidR="00457537">
        <w:rPr>
          <w:sz w:val="28"/>
          <w:szCs w:val="28"/>
        </w:rPr>
        <w:t xml:space="preserve"> seconded the motion.  A roll call vote was taken.  Gregg Roudebush voted aye.  Jerry Frye voted aye.  Joe Huntington voted aye.  Kelly Zimmerly voted aye.  Ron Lehman voted aye.  Brent Murray voted aye.  Karen Abrams voted aye.  Motion passed 7-0.  Terms of this ordinance are incorporated by reference.</w:t>
      </w:r>
    </w:p>
    <w:p w14:paraId="3134E6A6" w14:textId="77777777" w:rsidR="00ED283D" w:rsidRDefault="00ED283D" w:rsidP="00D93324">
      <w:pPr>
        <w:spacing w:after="0" w:line="240" w:lineRule="auto"/>
        <w:rPr>
          <w:sz w:val="28"/>
          <w:szCs w:val="28"/>
        </w:rPr>
      </w:pPr>
    </w:p>
    <w:p w14:paraId="53A51736" w14:textId="0CB853F9" w:rsidR="00ED283D" w:rsidRDefault="00ED283D" w:rsidP="00ED283D">
      <w:pPr>
        <w:spacing w:after="0" w:line="240" w:lineRule="auto"/>
        <w:rPr>
          <w:b/>
          <w:sz w:val="28"/>
          <w:szCs w:val="28"/>
          <w:u w:val="single"/>
        </w:rPr>
      </w:pPr>
      <w:r>
        <w:rPr>
          <w:b/>
          <w:sz w:val="28"/>
          <w:szCs w:val="28"/>
          <w:u w:val="single"/>
        </w:rPr>
        <w:t>Re:  Greene County Solid Waste District – Additional Appropriation Request</w:t>
      </w:r>
    </w:p>
    <w:p w14:paraId="7F785837" w14:textId="41E74858" w:rsidR="00ED283D" w:rsidRDefault="00ED283D" w:rsidP="00ED283D">
      <w:pPr>
        <w:spacing w:after="0" w:line="240" w:lineRule="auto"/>
        <w:rPr>
          <w:sz w:val="28"/>
          <w:szCs w:val="28"/>
        </w:rPr>
      </w:pPr>
      <w:r>
        <w:rPr>
          <w:sz w:val="28"/>
          <w:szCs w:val="28"/>
        </w:rPr>
        <w:t>Ron Lehman made a motion to advertise for an additional appropriation in the amount of $</w:t>
      </w:r>
      <w:r w:rsidR="006D632E">
        <w:rPr>
          <w:sz w:val="28"/>
          <w:szCs w:val="28"/>
        </w:rPr>
        <w:t>3,000.00</w:t>
      </w:r>
      <w:r>
        <w:rPr>
          <w:sz w:val="28"/>
          <w:szCs w:val="28"/>
        </w:rPr>
        <w:t xml:space="preserve"> within th</w:t>
      </w:r>
      <w:r w:rsidR="006D632E">
        <w:rPr>
          <w:sz w:val="28"/>
          <w:szCs w:val="28"/>
        </w:rPr>
        <w:t>e Greene County Solid Waste District</w:t>
      </w:r>
      <w:r>
        <w:rPr>
          <w:sz w:val="28"/>
          <w:szCs w:val="28"/>
        </w:rPr>
        <w:t xml:space="preserve"> as requested by </w:t>
      </w:r>
      <w:r w:rsidR="006D632E">
        <w:rPr>
          <w:sz w:val="28"/>
          <w:szCs w:val="28"/>
        </w:rPr>
        <w:t>the county auditor to make up the shortfall for the salary of the District Coordinator</w:t>
      </w:r>
      <w:r w:rsidR="003F34C6">
        <w:rPr>
          <w:sz w:val="28"/>
          <w:szCs w:val="28"/>
        </w:rPr>
        <w:t>,</w:t>
      </w:r>
      <w:r w:rsidR="006D632E">
        <w:rPr>
          <w:sz w:val="28"/>
          <w:szCs w:val="28"/>
        </w:rPr>
        <w:t xml:space="preserve"> which </w:t>
      </w:r>
      <w:r w:rsidR="003F34C6">
        <w:rPr>
          <w:sz w:val="28"/>
          <w:szCs w:val="28"/>
        </w:rPr>
        <w:t xml:space="preserve">was </w:t>
      </w:r>
      <w:r w:rsidR="006D632E">
        <w:rPr>
          <w:sz w:val="28"/>
          <w:szCs w:val="28"/>
        </w:rPr>
        <w:t>inadvertently left off of the approved 2021 Solid Waste Budget entered onto the Gateway transparency portal.</w:t>
      </w:r>
      <w:r w:rsidR="009B6F6A">
        <w:rPr>
          <w:sz w:val="28"/>
          <w:szCs w:val="28"/>
        </w:rPr>
        <w:t xml:space="preserve">  </w:t>
      </w:r>
      <w:r w:rsidR="006D632E">
        <w:rPr>
          <w:sz w:val="28"/>
          <w:szCs w:val="28"/>
        </w:rPr>
        <w:t>Jerry Frye</w:t>
      </w:r>
      <w:r>
        <w:rPr>
          <w:sz w:val="28"/>
          <w:szCs w:val="28"/>
        </w:rPr>
        <w:t xml:space="preserve"> seconded the motion.  A roll call vote was taken.  Gregg Roudebush voted aye.  Jerry Frye voted aye.  Joe Huntington voted aye.  Kelly Zimmerly voted aye.  Ron Lehman voted aye.  Brent Murray </w:t>
      </w:r>
      <w:r w:rsidR="006D632E">
        <w:rPr>
          <w:sz w:val="28"/>
          <w:szCs w:val="28"/>
        </w:rPr>
        <w:t>abstained</w:t>
      </w:r>
      <w:r>
        <w:rPr>
          <w:sz w:val="28"/>
          <w:szCs w:val="28"/>
        </w:rPr>
        <w:t xml:space="preserve">.  Karen Abrams voted aye.  Motion passed </w:t>
      </w:r>
      <w:r w:rsidR="006D632E">
        <w:rPr>
          <w:sz w:val="28"/>
          <w:szCs w:val="28"/>
        </w:rPr>
        <w:t>6</w:t>
      </w:r>
      <w:r>
        <w:rPr>
          <w:sz w:val="28"/>
          <w:szCs w:val="28"/>
        </w:rPr>
        <w:t>-0</w:t>
      </w:r>
      <w:r w:rsidR="006D632E">
        <w:rPr>
          <w:sz w:val="28"/>
          <w:szCs w:val="28"/>
        </w:rPr>
        <w:t>-1</w:t>
      </w:r>
      <w:r>
        <w:rPr>
          <w:sz w:val="28"/>
          <w:szCs w:val="28"/>
        </w:rPr>
        <w:t xml:space="preserve">.  </w:t>
      </w:r>
    </w:p>
    <w:p w14:paraId="60CF401E" w14:textId="77777777" w:rsidR="006D2728" w:rsidRDefault="006D2728" w:rsidP="00ED283D">
      <w:pPr>
        <w:spacing w:after="0" w:line="240" w:lineRule="auto"/>
        <w:rPr>
          <w:sz w:val="28"/>
          <w:szCs w:val="28"/>
        </w:rPr>
      </w:pPr>
    </w:p>
    <w:p w14:paraId="5EDE4C52" w14:textId="218D72F7" w:rsidR="006D2728" w:rsidRDefault="006D2728" w:rsidP="006D2728">
      <w:pPr>
        <w:spacing w:after="0" w:line="240" w:lineRule="auto"/>
        <w:rPr>
          <w:b/>
          <w:sz w:val="28"/>
          <w:szCs w:val="28"/>
          <w:u w:val="single"/>
        </w:rPr>
      </w:pPr>
      <w:r>
        <w:rPr>
          <w:b/>
          <w:sz w:val="28"/>
          <w:szCs w:val="28"/>
          <w:u w:val="single"/>
        </w:rPr>
        <w:t>Re:  Budget Encumbrances – From 2020 to 2021</w:t>
      </w:r>
    </w:p>
    <w:p w14:paraId="1122CDDE" w14:textId="787B5E3F" w:rsidR="006D2728" w:rsidRDefault="006D2728" w:rsidP="006D2728">
      <w:pPr>
        <w:spacing w:after="0" w:line="240" w:lineRule="auto"/>
        <w:rPr>
          <w:sz w:val="28"/>
          <w:szCs w:val="28"/>
        </w:rPr>
      </w:pPr>
      <w:r>
        <w:rPr>
          <w:sz w:val="28"/>
          <w:szCs w:val="28"/>
        </w:rPr>
        <w:t>Kelly Zimmerly made a motion to approve the budget encumbrances from 20</w:t>
      </w:r>
      <w:r w:rsidR="00C91939">
        <w:rPr>
          <w:sz w:val="28"/>
          <w:szCs w:val="28"/>
        </w:rPr>
        <w:t>20</w:t>
      </w:r>
      <w:r>
        <w:rPr>
          <w:sz w:val="28"/>
          <w:szCs w:val="28"/>
        </w:rPr>
        <w:t xml:space="preserve"> to 202</w:t>
      </w:r>
      <w:r w:rsidR="00C91939">
        <w:rPr>
          <w:sz w:val="28"/>
          <w:szCs w:val="28"/>
        </w:rPr>
        <w:t>1</w:t>
      </w:r>
      <w:r>
        <w:rPr>
          <w:sz w:val="28"/>
          <w:szCs w:val="28"/>
        </w:rPr>
        <w:t xml:space="preserve"> presented on behalf of the various offices/departments requesting those in the total amount of $</w:t>
      </w:r>
      <w:r w:rsidR="00765147">
        <w:rPr>
          <w:sz w:val="28"/>
          <w:szCs w:val="28"/>
        </w:rPr>
        <w:t>280,904.63</w:t>
      </w:r>
      <w:r>
        <w:rPr>
          <w:sz w:val="28"/>
          <w:szCs w:val="28"/>
        </w:rPr>
        <w:t xml:space="preserve">.  Ron Lehman seconded the motion.  </w:t>
      </w:r>
      <w:r w:rsidR="00C91939">
        <w:rPr>
          <w:sz w:val="28"/>
          <w:szCs w:val="28"/>
        </w:rPr>
        <w:t xml:space="preserve">A roll call vote was taken.  Gregg Roudebush voted aye.  Jerry Frye voted aye.  Joe Huntington voted aye.  Kelly Zimmerly voted aye.  Ron Lehman voted aye.  Brent Murray voted aye.  Karen Abrams voted aye.  Motion passed 7-0.  </w:t>
      </w:r>
    </w:p>
    <w:p w14:paraId="2FDB8016" w14:textId="77777777" w:rsidR="00754E97" w:rsidRDefault="00754E97" w:rsidP="006D2728">
      <w:pPr>
        <w:spacing w:after="0" w:line="240" w:lineRule="auto"/>
        <w:rPr>
          <w:sz w:val="28"/>
          <w:szCs w:val="28"/>
        </w:rPr>
      </w:pPr>
    </w:p>
    <w:p w14:paraId="35E719FA" w14:textId="2F8F6A20" w:rsidR="00754E97" w:rsidRDefault="00754E97" w:rsidP="00754E97">
      <w:pPr>
        <w:spacing w:after="0" w:line="240" w:lineRule="auto"/>
        <w:rPr>
          <w:b/>
          <w:sz w:val="28"/>
          <w:szCs w:val="28"/>
          <w:u w:val="single"/>
        </w:rPr>
      </w:pPr>
      <w:r>
        <w:rPr>
          <w:b/>
          <w:sz w:val="28"/>
          <w:szCs w:val="28"/>
          <w:u w:val="single"/>
        </w:rPr>
        <w:t>Re:  County Council – 2021 Annual Appointments</w:t>
      </w:r>
    </w:p>
    <w:p w14:paraId="2636EB4F" w14:textId="06BD655F" w:rsidR="00754E97" w:rsidRDefault="00754E97" w:rsidP="00754E97">
      <w:pPr>
        <w:spacing w:after="0" w:line="240" w:lineRule="auto"/>
        <w:rPr>
          <w:sz w:val="28"/>
          <w:szCs w:val="28"/>
        </w:rPr>
      </w:pPr>
      <w:r>
        <w:rPr>
          <w:sz w:val="28"/>
          <w:szCs w:val="28"/>
        </w:rPr>
        <w:t xml:space="preserve">Ron Lehman made a motion to approve the </w:t>
      </w:r>
      <w:r w:rsidR="004E4211">
        <w:rPr>
          <w:sz w:val="28"/>
          <w:szCs w:val="28"/>
        </w:rPr>
        <w:t xml:space="preserve">slate of </w:t>
      </w:r>
      <w:r>
        <w:rPr>
          <w:sz w:val="28"/>
          <w:szCs w:val="28"/>
        </w:rPr>
        <w:t xml:space="preserve">2021 </w:t>
      </w:r>
      <w:r w:rsidR="006D2BE6">
        <w:rPr>
          <w:sz w:val="28"/>
          <w:szCs w:val="28"/>
        </w:rPr>
        <w:t xml:space="preserve">Council </w:t>
      </w:r>
      <w:r>
        <w:rPr>
          <w:sz w:val="28"/>
          <w:szCs w:val="28"/>
        </w:rPr>
        <w:t xml:space="preserve">appointments listed below.  Jerry Frye seconded the motion.  A roll call vote was taken.  Gregg Roudebush voted aye.  Jerry Frye voted aye.  Joe Huntington voted aye.  Kelly Zimmerly voted aye.  Ron Lehman voted aye.  Brent Murray voted aye.  Karen Abrams voted aye.  Motion passed 7-0.  </w:t>
      </w:r>
    </w:p>
    <w:p w14:paraId="2AE6929A" w14:textId="77777777" w:rsidR="007007B9" w:rsidRDefault="007007B9" w:rsidP="00754E97">
      <w:pPr>
        <w:spacing w:after="0" w:line="240" w:lineRule="auto"/>
        <w:rPr>
          <w:sz w:val="28"/>
          <w:szCs w:val="28"/>
        </w:rPr>
      </w:pPr>
    </w:p>
    <w:p w14:paraId="7DDC6B5A" w14:textId="23EDEAE6" w:rsidR="00754E97" w:rsidRDefault="00754E97" w:rsidP="00754E97">
      <w:pPr>
        <w:spacing w:after="0" w:line="240" w:lineRule="auto"/>
        <w:rPr>
          <w:sz w:val="28"/>
          <w:szCs w:val="28"/>
        </w:rPr>
      </w:pPr>
    </w:p>
    <w:p w14:paraId="41EC9368" w14:textId="07E34687" w:rsidR="00754E97" w:rsidRDefault="00754E97" w:rsidP="00754E97">
      <w:pPr>
        <w:spacing w:after="0" w:line="240" w:lineRule="auto"/>
        <w:rPr>
          <w:b/>
          <w:sz w:val="28"/>
          <w:szCs w:val="28"/>
          <w:u w:val="single"/>
        </w:rPr>
      </w:pPr>
      <w:r>
        <w:rPr>
          <w:b/>
          <w:sz w:val="28"/>
          <w:szCs w:val="28"/>
          <w:u w:val="single"/>
        </w:rPr>
        <w:lastRenderedPageBreak/>
        <w:t>Board/Position</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6D2BE6">
        <w:rPr>
          <w:b/>
          <w:sz w:val="28"/>
          <w:szCs w:val="28"/>
          <w:u w:val="single"/>
        </w:rPr>
        <w:tab/>
      </w:r>
      <w:r>
        <w:rPr>
          <w:b/>
          <w:sz w:val="28"/>
          <w:szCs w:val="28"/>
          <w:u w:val="single"/>
        </w:rPr>
        <w:t>2021 Appointee</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BDFCF0E" w14:textId="35154FB5" w:rsidR="00754E97" w:rsidRPr="0002205C" w:rsidRDefault="006D2BE6" w:rsidP="00754E97">
      <w:pPr>
        <w:spacing w:after="0" w:line="240" w:lineRule="auto"/>
        <w:rPr>
          <w:sz w:val="28"/>
          <w:szCs w:val="28"/>
          <w:u w:val="single"/>
        </w:rPr>
      </w:pPr>
      <w:r w:rsidRPr="0002205C">
        <w:rPr>
          <w:sz w:val="28"/>
          <w:szCs w:val="28"/>
          <w:u w:val="single"/>
        </w:rPr>
        <w:t>SIDC Board</w:t>
      </w:r>
      <w:r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Pr="0002205C">
        <w:rPr>
          <w:sz w:val="28"/>
          <w:szCs w:val="28"/>
          <w:u w:val="single"/>
        </w:rPr>
        <w:tab/>
      </w:r>
      <w:r w:rsidRPr="0002205C">
        <w:rPr>
          <w:sz w:val="28"/>
          <w:szCs w:val="28"/>
          <w:u w:val="single"/>
        </w:rPr>
        <w:tab/>
        <w:t>Joe Huntington</w:t>
      </w:r>
    </w:p>
    <w:p w14:paraId="48656757" w14:textId="0D9FA21B" w:rsidR="006D2BE6" w:rsidRPr="0002205C" w:rsidRDefault="006D2BE6" w:rsidP="00754E97">
      <w:pPr>
        <w:spacing w:after="0" w:line="240" w:lineRule="auto"/>
        <w:rPr>
          <w:sz w:val="28"/>
          <w:szCs w:val="28"/>
          <w:u w:val="single"/>
        </w:rPr>
      </w:pPr>
      <w:r w:rsidRPr="0002205C">
        <w:rPr>
          <w:sz w:val="28"/>
          <w:szCs w:val="28"/>
          <w:u w:val="single"/>
        </w:rPr>
        <w:t>Solid Waste Management District</w:t>
      </w:r>
      <w:r w:rsidRPr="0002205C">
        <w:rPr>
          <w:sz w:val="28"/>
          <w:szCs w:val="28"/>
          <w:u w:val="single"/>
        </w:rPr>
        <w:tab/>
      </w:r>
      <w:r w:rsidRPr="0002205C">
        <w:rPr>
          <w:sz w:val="28"/>
          <w:szCs w:val="28"/>
          <w:u w:val="single"/>
        </w:rPr>
        <w:tab/>
      </w:r>
      <w:r w:rsidRPr="0002205C">
        <w:rPr>
          <w:sz w:val="28"/>
          <w:szCs w:val="28"/>
          <w:u w:val="single"/>
        </w:rPr>
        <w:tab/>
      </w:r>
      <w:r w:rsidRPr="0002205C">
        <w:rPr>
          <w:sz w:val="28"/>
          <w:szCs w:val="28"/>
          <w:u w:val="single"/>
        </w:rPr>
        <w:tab/>
        <w:t>Brent Murray</w:t>
      </w:r>
    </w:p>
    <w:p w14:paraId="438E5C3D" w14:textId="401AA6FF" w:rsidR="003821EE" w:rsidRPr="0002205C" w:rsidRDefault="003821EE" w:rsidP="006D2BE6">
      <w:pPr>
        <w:spacing w:after="0"/>
        <w:rPr>
          <w:sz w:val="28"/>
          <w:szCs w:val="28"/>
          <w:u w:val="single"/>
        </w:rPr>
      </w:pPr>
      <w:r w:rsidRPr="0002205C">
        <w:rPr>
          <w:sz w:val="28"/>
          <w:szCs w:val="28"/>
          <w:u w:val="single"/>
        </w:rPr>
        <w:t xml:space="preserve">Alcohol Beverage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Lori Speer</w:t>
      </w:r>
    </w:p>
    <w:p w14:paraId="47755731" w14:textId="59855F86" w:rsidR="003821EE" w:rsidRPr="0002205C" w:rsidRDefault="003821EE" w:rsidP="006D2BE6">
      <w:pPr>
        <w:spacing w:after="0"/>
        <w:rPr>
          <w:sz w:val="28"/>
          <w:szCs w:val="28"/>
          <w:u w:val="single"/>
        </w:rPr>
      </w:pPr>
      <w:r w:rsidRPr="0002205C">
        <w:rPr>
          <w:sz w:val="28"/>
          <w:szCs w:val="28"/>
          <w:u w:val="single"/>
        </w:rPr>
        <w:t xml:space="preserve">Economic Development Corporation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t>Gregg Roudebush</w:t>
      </w:r>
      <w:r w:rsidRPr="0002205C">
        <w:rPr>
          <w:sz w:val="28"/>
          <w:szCs w:val="28"/>
          <w:u w:val="single"/>
        </w:rPr>
        <w:t xml:space="preserve"> Council Rep</w:t>
      </w:r>
    </w:p>
    <w:p w14:paraId="7B9ED421" w14:textId="6CAE7E2E" w:rsidR="003821EE" w:rsidRPr="0002205C" w:rsidRDefault="003821EE" w:rsidP="006D2BE6">
      <w:pPr>
        <w:spacing w:after="0"/>
        <w:rPr>
          <w:sz w:val="28"/>
          <w:szCs w:val="28"/>
          <w:u w:val="single"/>
        </w:rPr>
      </w:pPr>
      <w:r w:rsidRPr="0002205C">
        <w:rPr>
          <w:sz w:val="28"/>
          <w:szCs w:val="28"/>
          <w:u w:val="single"/>
        </w:rPr>
        <w:t xml:space="preserve">Economic Development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Ron Lehman</w:t>
      </w:r>
    </w:p>
    <w:p w14:paraId="173CF452" w14:textId="64D8E6B9" w:rsidR="003821EE" w:rsidRPr="0002205C" w:rsidRDefault="003821EE" w:rsidP="006D2BE6">
      <w:pPr>
        <w:spacing w:after="0"/>
        <w:rPr>
          <w:sz w:val="28"/>
          <w:szCs w:val="28"/>
          <w:u w:val="single"/>
        </w:rPr>
      </w:pPr>
      <w:r w:rsidRPr="0002205C">
        <w:rPr>
          <w:sz w:val="28"/>
          <w:szCs w:val="28"/>
          <w:u w:val="single"/>
        </w:rPr>
        <w:t xml:space="preserve">Redevelopment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 xml:space="preserve">Gregg Roudebush Council, </w:t>
      </w:r>
      <w:r w:rsidR="00B12049" w:rsidRPr="0002205C">
        <w:rPr>
          <w:sz w:val="28"/>
          <w:szCs w:val="28"/>
          <w:u w:val="single"/>
        </w:rPr>
        <w:t>Kristi Hart</w:t>
      </w:r>
      <w:r w:rsidR="00115731">
        <w:rPr>
          <w:sz w:val="28"/>
          <w:szCs w:val="28"/>
          <w:u w:val="single"/>
        </w:rPr>
        <w:t>z</w:t>
      </w:r>
      <w:r w:rsidR="00B12049" w:rsidRPr="0002205C">
        <w:rPr>
          <w:sz w:val="28"/>
          <w:szCs w:val="28"/>
          <w:u w:val="single"/>
        </w:rPr>
        <w:t>burg</w:t>
      </w:r>
    </w:p>
    <w:p w14:paraId="1875AADC" w14:textId="0C51C6E6" w:rsidR="003821EE" w:rsidRPr="0002205C" w:rsidRDefault="003821EE" w:rsidP="006D2BE6">
      <w:pPr>
        <w:spacing w:after="0"/>
        <w:rPr>
          <w:sz w:val="28"/>
          <w:szCs w:val="28"/>
          <w:u w:val="single"/>
        </w:rPr>
      </w:pPr>
      <w:r w:rsidRPr="0002205C">
        <w:rPr>
          <w:sz w:val="28"/>
          <w:szCs w:val="28"/>
          <w:u w:val="single"/>
        </w:rPr>
        <w:t xml:space="preserve">Ambulance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Joe Huntington Council Rep</w:t>
      </w:r>
    </w:p>
    <w:p w14:paraId="75286ED1" w14:textId="03AD96A8" w:rsidR="003821EE" w:rsidRPr="0002205C" w:rsidRDefault="003821EE" w:rsidP="006D2BE6">
      <w:pPr>
        <w:spacing w:after="0"/>
        <w:rPr>
          <w:sz w:val="28"/>
          <w:szCs w:val="28"/>
          <w:u w:val="single"/>
        </w:rPr>
      </w:pPr>
      <w:r w:rsidRPr="0002205C">
        <w:rPr>
          <w:sz w:val="28"/>
          <w:szCs w:val="28"/>
          <w:u w:val="single"/>
        </w:rPr>
        <w:t xml:space="preserve">Community Corrections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4B6954" w:rsidRPr="0002205C">
        <w:rPr>
          <w:sz w:val="28"/>
          <w:szCs w:val="28"/>
          <w:u w:val="single"/>
        </w:rPr>
        <w:t>Gregg Roudebush</w:t>
      </w:r>
      <w:r w:rsidRPr="0002205C">
        <w:rPr>
          <w:sz w:val="28"/>
          <w:szCs w:val="28"/>
          <w:u w:val="single"/>
        </w:rPr>
        <w:t xml:space="preserve"> Council Rep</w:t>
      </w:r>
    </w:p>
    <w:p w14:paraId="2B305145" w14:textId="5F04FAC8" w:rsidR="003821EE" w:rsidRPr="0002205C" w:rsidRDefault="003821EE" w:rsidP="006D2BE6">
      <w:pPr>
        <w:spacing w:after="0"/>
        <w:rPr>
          <w:sz w:val="28"/>
          <w:szCs w:val="28"/>
          <w:u w:val="single"/>
        </w:rPr>
      </w:pPr>
      <w:r w:rsidRPr="0002205C">
        <w:rPr>
          <w:sz w:val="28"/>
          <w:szCs w:val="28"/>
          <w:u w:val="single"/>
        </w:rPr>
        <w:t xml:space="preserve">Emergency Management Advisory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4B6954" w:rsidRPr="0002205C">
        <w:rPr>
          <w:sz w:val="28"/>
          <w:szCs w:val="28"/>
          <w:u w:val="single"/>
        </w:rPr>
        <w:t>Jerry Frye</w:t>
      </w:r>
      <w:r w:rsidRPr="0002205C">
        <w:rPr>
          <w:sz w:val="28"/>
          <w:szCs w:val="28"/>
          <w:u w:val="single"/>
        </w:rPr>
        <w:t xml:space="preserve"> Council Rep</w:t>
      </w:r>
    </w:p>
    <w:p w14:paraId="77AA9BF4" w14:textId="599B842E" w:rsidR="003821EE" w:rsidRPr="0002205C" w:rsidRDefault="003821EE" w:rsidP="006D2BE6">
      <w:pPr>
        <w:spacing w:after="0"/>
        <w:rPr>
          <w:sz w:val="28"/>
          <w:szCs w:val="28"/>
          <w:u w:val="single"/>
        </w:rPr>
      </w:pPr>
      <w:r w:rsidRPr="0002205C">
        <w:rPr>
          <w:sz w:val="28"/>
          <w:szCs w:val="28"/>
          <w:u w:val="single"/>
        </w:rPr>
        <w:t xml:space="preserve">Health Insurance Trustee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Kelly Zimmerly and Ron Lehman, 2 Council</w:t>
      </w:r>
    </w:p>
    <w:p w14:paraId="672DE250" w14:textId="14DDD592" w:rsidR="003821EE" w:rsidRPr="0002205C" w:rsidRDefault="003821EE" w:rsidP="006D2BE6">
      <w:pPr>
        <w:spacing w:after="0"/>
        <w:rPr>
          <w:sz w:val="28"/>
          <w:szCs w:val="28"/>
          <w:u w:val="single"/>
        </w:rPr>
      </w:pPr>
      <w:r w:rsidRPr="0002205C">
        <w:rPr>
          <w:sz w:val="28"/>
          <w:szCs w:val="28"/>
          <w:u w:val="single"/>
        </w:rPr>
        <w:t xml:space="preserve">Plan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4B6954" w:rsidRPr="0002205C">
        <w:rPr>
          <w:sz w:val="28"/>
          <w:szCs w:val="28"/>
          <w:u w:val="single"/>
        </w:rPr>
        <w:t>Karen Abrams</w:t>
      </w:r>
    </w:p>
    <w:p w14:paraId="66500EDF" w14:textId="0527CA9A" w:rsidR="003821EE" w:rsidRPr="0002205C" w:rsidRDefault="003821EE" w:rsidP="006D2BE6">
      <w:pPr>
        <w:spacing w:after="0"/>
        <w:rPr>
          <w:sz w:val="28"/>
          <w:szCs w:val="28"/>
          <w:u w:val="single"/>
        </w:rPr>
      </w:pPr>
      <w:r w:rsidRPr="0002205C">
        <w:rPr>
          <w:sz w:val="28"/>
          <w:szCs w:val="28"/>
          <w:u w:val="single"/>
        </w:rPr>
        <w:t xml:space="preserve">Personnel Administration Committee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Jerry Frye</w:t>
      </w:r>
      <w:r w:rsidR="006D2BE6" w:rsidRPr="0002205C">
        <w:rPr>
          <w:sz w:val="28"/>
          <w:szCs w:val="28"/>
          <w:u w:val="single"/>
        </w:rPr>
        <w:t>, 1-year term</w:t>
      </w:r>
    </w:p>
    <w:p w14:paraId="28576BDC" w14:textId="629417F6" w:rsidR="003821EE" w:rsidRPr="0002205C" w:rsidRDefault="003821EE" w:rsidP="006D2BE6">
      <w:pPr>
        <w:spacing w:after="0"/>
        <w:rPr>
          <w:sz w:val="28"/>
          <w:szCs w:val="28"/>
          <w:u w:val="single"/>
        </w:rPr>
      </w:pPr>
      <w:r w:rsidRPr="0002205C">
        <w:rPr>
          <w:sz w:val="28"/>
          <w:szCs w:val="28"/>
          <w:u w:val="single"/>
        </w:rPr>
        <w:t xml:space="preserve">Property Tax </w:t>
      </w:r>
      <w:r w:rsidR="006D2BE6" w:rsidRPr="0002205C">
        <w:rPr>
          <w:sz w:val="28"/>
          <w:szCs w:val="28"/>
          <w:u w:val="single"/>
        </w:rPr>
        <w:t xml:space="preserve">Assessment </w:t>
      </w:r>
      <w:r w:rsidRPr="0002205C">
        <w:rPr>
          <w:sz w:val="28"/>
          <w:szCs w:val="28"/>
          <w:u w:val="single"/>
        </w:rPr>
        <w:t>Board of Appeals – (PT</w:t>
      </w:r>
      <w:r w:rsidR="006D2BE6" w:rsidRPr="0002205C">
        <w:rPr>
          <w:sz w:val="28"/>
          <w:szCs w:val="28"/>
          <w:u w:val="single"/>
        </w:rPr>
        <w:t>A</w:t>
      </w:r>
      <w:r w:rsidRPr="0002205C">
        <w:rPr>
          <w:sz w:val="28"/>
          <w:szCs w:val="28"/>
          <w:u w:val="single"/>
        </w:rPr>
        <w:t xml:space="preserve">BOA) </w:t>
      </w:r>
      <w:r w:rsidR="006D2BE6" w:rsidRPr="0002205C">
        <w:rPr>
          <w:sz w:val="28"/>
          <w:szCs w:val="28"/>
          <w:u w:val="single"/>
        </w:rPr>
        <w:tab/>
      </w:r>
      <w:r w:rsidRPr="0002205C">
        <w:rPr>
          <w:sz w:val="28"/>
          <w:szCs w:val="28"/>
          <w:u w:val="single"/>
        </w:rPr>
        <w:t>Irene Davis-R</w:t>
      </w:r>
      <w:r w:rsidR="006D2BE6" w:rsidRPr="0002205C">
        <w:rPr>
          <w:sz w:val="28"/>
          <w:szCs w:val="28"/>
          <w:u w:val="single"/>
        </w:rPr>
        <w:t>,</w:t>
      </w:r>
      <w:r w:rsidRPr="0002205C">
        <w:rPr>
          <w:sz w:val="28"/>
          <w:szCs w:val="28"/>
          <w:u w:val="single"/>
        </w:rPr>
        <w:t xml:space="preserve"> Bill Sipes-D</w:t>
      </w:r>
    </w:p>
    <w:p w14:paraId="154519CF" w14:textId="77777777" w:rsidR="00871C56" w:rsidRDefault="00871C56" w:rsidP="00F17941">
      <w:pPr>
        <w:spacing w:after="0" w:line="240" w:lineRule="auto"/>
        <w:rPr>
          <w:sz w:val="28"/>
          <w:szCs w:val="28"/>
        </w:rPr>
      </w:pPr>
    </w:p>
    <w:p w14:paraId="7238236C" w14:textId="12108FF8" w:rsidR="00864EDE" w:rsidRDefault="00864EDE" w:rsidP="00864EDE">
      <w:pPr>
        <w:spacing w:after="0" w:line="240" w:lineRule="auto"/>
        <w:rPr>
          <w:sz w:val="28"/>
          <w:szCs w:val="28"/>
        </w:rPr>
      </w:pPr>
      <w:r>
        <w:rPr>
          <w:sz w:val="28"/>
          <w:szCs w:val="28"/>
        </w:rPr>
        <w:t xml:space="preserve">There being no further business to come before the Council, </w:t>
      </w:r>
      <w:r w:rsidR="000803CA">
        <w:rPr>
          <w:sz w:val="28"/>
          <w:szCs w:val="28"/>
        </w:rPr>
        <w:t>Ron Lehman</w:t>
      </w:r>
      <w:r>
        <w:rPr>
          <w:sz w:val="28"/>
          <w:szCs w:val="28"/>
        </w:rPr>
        <w:t xml:space="preserve"> made a motion to adjourn.  </w:t>
      </w:r>
      <w:r w:rsidR="000803CA">
        <w:rPr>
          <w:sz w:val="28"/>
          <w:szCs w:val="28"/>
        </w:rPr>
        <w:t>Kelly Zimmerly</w:t>
      </w:r>
      <w:r>
        <w:rPr>
          <w:sz w:val="28"/>
          <w:szCs w:val="28"/>
        </w:rPr>
        <w:t xml:space="preserve"> seconded the motion.  Motion passed </w:t>
      </w:r>
      <w:r w:rsidR="000803CA">
        <w:rPr>
          <w:sz w:val="28"/>
          <w:szCs w:val="28"/>
        </w:rPr>
        <w:t>7</w:t>
      </w:r>
      <w:r>
        <w:rPr>
          <w:sz w:val="28"/>
          <w:szCs w:val="28"/>
        </w:rPr>
        <w:t>-0.</w:t>
      </w:r>
    </w:p>
    <w:p w14:paraId="6EB3D2A7" w14:textId="77777777" w:rsidR="00864EDE" w:rsidRDefault="00864EDE" w:rsidP="00864EDE">
      <w:pPr>
        <w:spacing w:after="0" w:line="240" w:lineRule="auto"/>
        <w:rPr>
          <w:sz w:val="28"/>
          <w:szCs w:val="28"/>
        </w:rPr>
      </w:pP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A9E1815"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4D227" w14:textId="77777777" w:rsidR="005B2F09" w:rsidRDefault="005B2F09" w:rsidP="00B858F9">
      <w:pPr>
        <w:spacing w:after="0" w:line="240" w:lineRule="auto"/>
      </w:pPr>
      <w:r>
        <w:separator/>
      </w:r>
    </w:p>
  </w:endnote>
  <w:endnote w:type="continuationSeparator" w:id="0">
    <w:p w14:paraId="62FD4C31" w14:textId="77777777" w:rsidR="005B2F09" w:rsidRDefault="005B2F09"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2DD1" w14:textId="77777777" w:rsidR="005B2F09" w:rsidRDefault="005B2F09" w:rsidP="00B858F9">
      <w:pPr>
        <w:spacing w:after="0" w:line="240" w:lineRule="auto"/>
      </w:pPr>
      <w:r>
        <w:separator/>
      </w:r>
    </w:p>
  </w:footnote>
  <w:footnote w:type="continuationSeparator" w:id="0">
    <w:p w14:paraId="2FB7A44D" w14:textId="77777777" w:rsidR="005B2F09" w:rsidRDefault="005B2F09"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AAB"/>
    <w:rsid w:val="00053B07"/>
    <w:rsid w:val="00053F7B"/>
    <w:rsid w:val="0005470F"/>
    <w:rsid w:val="00054A5E"/>
    <w:rsid w:val="000554E4"/>
    <w:rsid w:val="0005558E"/>
    <w:rsid w:val="00056CA7"/>
    <w:rsid w:val="00060056"/>
    <w:rsid w:val="000610DE"/>
    <w:rsid w:val="000611B8"/>
    <w:rsid w:val="0006148D"/>
    <w:rsid w:val="00062270"/>
    <w:rsid w:val="00062A7D"/>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92C96"/>
    <w:rsid w:val="000930F9"/>
    <w:rsid w:val="00093144"/>
    <w:rsid w:val="00094DD4"/>
    <w:rsid w:val="0009570B"/>
    <w:rsid w:val="000957CF"/>
    <w:rsid w:val="00095E34"/>
    <w:rsid w:val="000960CF"/>
    <w:rsid w:val="00097A0F"/>
    <w:rsid w:val="000A2775"/>
    <w:rsid w:val="000A28C2"/>
    <w:rsid w:val="000A33AF"/>
    <w:rsid w:val="000A5019"/>
    <w:rsid w:val="000A5552"/>
    <w:rsid w:val="000A5576"/>
    <w:rsid w:val="000A6602"/>
    <w:rsid w:val="000A7272"/>
    <w:rsid w:val="000B19E3"/>
    <w:rsid w:val="000B2C2C"/>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47B2"/>
    <w:rsid w:val="001154E9"/>
    <w:rsid w:val="00115731"/>
    <w:rsid w:val="0011647A"/>
    <w:rsid w:val="001209D1"/>
    <w:rsid w:val="00120F30"/>
    <w:rsid w:val="00121CFC"/>
    <w:rsid w:val="00121DAD"/>
    <w:rsid w:val="001233D8"/>
    <w:rsid w:val="00124B5C"/>
    <w:rsid w:val="00126537"/>
    <w:rsid w:val="00131F26"/>
    <w:rsid w:val="0013278B"/>
    <w:rsid w:val="001360EA"/>
    <w:rsid w:val="00136B55"/>
    <w:rsid w:val="00137516"/>
    <w:rsid w:val="00141086"/>
    <w:rsid w:val="001410A0"/>
    <w:rsid w:val="00146D28"/>
    <w:rsid w:val="00147AA3"/>
    <w:rsid w:val="00150744"/>
    <w:rsid w:val="00150BC3"/>
    <w:rsid w:val="00152290"/>
    <w:rsid w:val="001528F0"/>
    <w:rsid w:val="001548C1"/>
    <w:rsid w:val="00157B59"/>
    <w:rsid w:val="001602D5"/>
    <w:rsid w:val="00160375"/>
    <w:rsid w:val="00163D5D"/>
    <w:rsid w:val="00163E33"/>
    <w:rsid w:val="00164E21"/>
    <w:rsid w:val="00165E00"/>
    <w:rsid w:val="00166FBA"/>
    <w:rsid w:val="00171182"/>
    <w:rsid w:val="00171E00"/>
    <w:rsid w:val="00171EAF"/>
    <w:rsid w:val="001741A1"/>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4C9D"/>
    <w:rsid w:val="001C5D92"/>
    <w:rsid w:val="001C79D2"/>
    <w:rsid w:val="001D0747"/>
    <w:rsid w:val="001D0C0A"/>
    <w:rsid w:val="001D7EF5"/>
    <w:rsid w:val="001D7F92"/>
    <w:rsid w:val="001E0A37"/>
    <w:rsid w:val="001E1220"/>
    <w:rsid w:val="001E1BC0"/>
    <w:rsid w:val="001E3B7A"/>
    <w:rsid w:val="001E40AD"/>
    <w:rsid w:val="001E54C1"/>
    <w:rsid w:val="001E5CFB"/>
    <w:rsid w:val="001E6DC9"/>
    <w:rsid w:val="001E7A3E"/>
    <w:rsid w:val="001F0098"/>
    <w:rsid w:val="001F2E34"/>
    <w:rsid w:val="001F52C6"/>
    <w:rsid w:val="001F5DA1"/>
    <w:rsid w:val="001F626F"/>
    <w:rsid w:val="001F6379"/>
    <w:rsid w:val="001F64F5"/>
    <w:rsid w:val="001F6CF3"/>
    <w:rsid w:val="001F7415"/>
    <w:rsid w:val="00200999"/>
    <w:rsid w:val="002041FB"/>
    <w:rsid w:val="002056BB"/>
    <w:rsid w:val="00211E52"/>
    <w:rsid w:val="00212922"/>
    <w:rsid w:val="002139AB"/>
    <w:rsid w:val="00214743"/>
    <w:rsid w:val="002151BC"/>
    <w:rsid w:val="00217577"/>
    <w:rsid w:val="00220E67"/>
    <w:rsid w:val="002222F3"/>
    <w:rsid w:val="00222A65"/>
    <w:rsid w:val="0022550E"/>
    <w:rsid w:val="002269D5"/>
    <w:rsid w:val="00226ED3"/>
    <w:rsid w:val="00226F4B"/>
    <w:rsid w:val="00230835"/>
    <w:rsid w:val="0023144D"/>
    <w:rsid w:val="00231BC9"/>
    <w:rsid w:val="00231DC9"/>
    <w:rsid w:val="0023217B"/>
    <w:rsid w:val="00232B05"/>
    <w:rsid w:val="002330FF"/>
    <w:rsid w:val="00235803"/>
    <w:rsid w:val="00235FA9"/>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169B"/>
    <w:rsid w:val="00291C84"/>
    <w:rsid w:val="0029214E"/>
    <w:rsid w:val="00292E9F"/>
    <w:rsid w:val="00293DE3"/>
    <w:rsid w:val="0029566E"/>
    <w:rsid w:val="00296BBC"/>
    <w:rsid w:val="002A10CC"/>
    <w:rsid w:val="002A1723"/>
    <w:rsid w:val="002A21ED"/>
    <w:rsid w:val="002A24F4"/>
    <w:rsid w:val="002A2CAC"/>
    <w:rsid w:val="002A2EEC"/>
    <w:rsid w:val="002A3946"/>
    <w:rsid w:val="002B0532"/>
    <w:rsid w:val="002B6A4E"/>
    <w:rsid w:val="002B7378"/>
    <w:rsid w:val="002C1824"/>
    <w:rsid w:val="002C279D"/>
    <w:rsid w:val="002C29F8"/>
    <w:rsid w:val="002C3822"/>
    <w:rsid w:val="002C3B7A"/>
    <w:rsid w:val="002C5DB4"/>
    <w:rsid w:val="002C5F97"/>
    <w:rsid w:val="002C67D5"/>
    <w:rsid w:val="002C6C06"/>
    <w:rsid w:val="002D0A79"/>
    <w:rsid w:val="002D14BF"/>
    <w:rsid w:val="002D2A3F"/>
    <w:rsid w:val="002D3E33"/>
    <w:rsid w:val="002D515A"/>
    <w:rsid w:val="002E06B1"/>
    <w:rsid w:val="002E23DD"/>
    <w:rsid w:val="002E345D"/>
    <w:rsid w:val="002E3AB7"/>
    <w:rsid w:val="002E44B3"/>
    <w:rsid w:val="002E49B3"/>
    <w:rsid w:val="002E513D"/>
    <w:rsid w:val="002E520E"/>
    <w:rsid w:val="002E6CD8"/>
    <w:rsid w:val="002E6D7B"/>
    <w:rsid w:val="002E7660"/>
    <w:rsid w:val="002F01B3"/>
    <w:rsid w:val="002F37BF"/>
    <w:rsid w:val="002F39DC"/>
    <w:rsid w:val="002F5374"/>
    <w:rsid w:val="002F596E"/>
    <w:rsid w:val="002F687C"/>
    <w:rsid w:val="002F6C2D"/>
    <w:rsid w:val="0030098A"/>
    <w:rsid w:val="00300F45"/>
    <w:rsid w:val="0030162B"/>
    <w:rsid w:val="0030273F"/>
    <w:rsid w:val="00303B6F"/>
    <w:rsid w:val="00305717"/>
    <w:rsid w:val="003058BE"/>
    <w:rsid w:val="0030625F"/>
    <w:rsid w:val="00306D27"/>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62DB"/>
    <w:rsid w:val="00341C0C"/>
    <w:rsid w:val="00342549"/>
    <w:rsid w:val="00343B38"/>
    <w:rsid w:val="003451AC"/>
    <w:rsid w:val="003503DB"/>
    <w:rsid w:val="0035162E"/>
    <w:rsid w:val="00351CD2"/>
    <w:rsid w:val="003524F3"/>
    <w:rsid w:val="00354E77"/>
    <w:rsid w:val="00355116"/>
    <w:rsid w:val="00356ACF"/>
    <w:rsid w:val="00357130"/>
    <w:rsid w:val="00360609"/>
    <w:rsid w:val="0036062C"/>
    <w:rsid w:val="003620B0"/>
    <w:rsid w:val="00362688"/>
    <w:rsid w:val="00363804"/>
    <w:rsid w:val="00366AB3"/>
    <w:rsid w:val="00367AE5"/>
    <w:rsid w:val="00367BCC"/>
    <w:rsid w:val="00367BE0"/>
    <w:rsid w:val="0037069C"/>
    <w:rsid w:val="003731F1"/>
    <w:rsid w:val="00375D94"/>
    <w:rsid w:val="00380714"/>
    <w:rsid w:val="0038179E"/>
    <w:rsid w:val="00381900"/>
    <w:rsid w:val="003821EE"/>
    <w:rsid w:val="00382BBF"/>
    <w:rsid w:val="0038371C"/>
    <w:rsid w:val="003839CE"/>
    <w:rsid w:val="00383D61"/>
    <w:rsid w:val="0038514F"/>
    <w:rsid w:val="00385F90"/>
    <w:rsid w:val="00386FAA"/>
    <w:rsid w:val="00387C78"/>
    <w:rsid w:val="0039041D"/>
    <w:rsid w:val="00393302"/>
    <w:rsid w:val="00394675"/>
    <w:rsid w:val="00395C5B"/>
    <w:rsid w:val="00396CFA"/>
    <w:rsid w:val="00397361"/>
    <w:rsid w:val="003A01CE"/>
    <w:rsid w:val="003A1C94"/>
    <w:rsid w:val="003A24DA"/>
    <w:rsid w:val="003A2882"/>
    <w:rsid w:val="003A2B5D"/>
    <w:rsid w:val="003A4EC4"/>
    <w:rsid w:val="003A6E35"/>
    <w:rsid w:val="003B2024"/>
    <w:rsid w:val="003B54FF"/>
    <w:rsid w:val="003B78D7"/>
    <w:rsid w:val="003B7C23"/>
    <w:rsid w:val="003C03A2"/>
    <w:rsid w:val="003C1288"/>
    <w:rsid w:val="003C176E"/>
    <w:rsid w:val="003C3A95"/>
    <w:rsid w:val="003C638A"/>
    <w:rsid w:val="003C63A3"/>
    <w:rsid w:val="003C6C17"/>
    <w:rsid w:val="003D0283"/>
    <w:rsid w:val="003D1057"/>
    <w:rsid w:val="003D17B0"/>
    <w:rsid w:val="003D262B"/>
    <w:rsid w:val="003D3F38"/>
    <w:rsid w:val="003D4458"/>
    <w:rsid w:val="003E05F7"/>
    <w:rsid w:val="003E1E57"/>
    <w:rsid w:val="003E32CA"/>
    <w:rsid w:val="003E4133"/>
    <w:rsid w:val="003E4957"/>
    <w:rsid w:val="003E4995"/>
    <w:rsid w:val="003E6E55"/>
    <w:rsid w:val="003F03C2"/>
    <w:rsid w:val="003F29F3"/>
    <w:rsid w:val="003F34C6"/>
    <w:rsid w:val="003F3F07"/>
    <w:rsid w:val="003F6690"/>
    <w:rsid w:val="003F77C3"/>
    <w:rsid w:val="003F79B8"/>
    <w:rsid w:val="004011C3"/>
    <w:rsid w:val="00401A3B"/>
    <w:rsid w:val="0040319B"/>
    <w:rsid w:val="004031DA"/>
    <w:rsid w:val="00403C04"/>
    <w:rsid w:val="004060FA"/>
    <w:rsid w:val="004061E0"/>
    <w:rsid w:val="00406BC7"/>
    <w:rsid w:val="00411F5F"/>
    <w:rsid w:val="00412BBD"/>
    <w:rsid w:val="00412D23"/>
    <w:rsid w:val="00413C2E"/>
    <w:rsid w:val="00414078"/>
    <w:rsid w:val="004140D2"/>
    <w:rsid w:val="00414E78"/>
    <w:rsid w:val="00416134"/>
    <w:rsid w:val="00416A11"/>
    <w:rsid w:val="0042062F"/>
    <w:rsid w:val="004216B5"/>
    <w:rsid w:val="004238C2"/>
    <w:rsid w:val="00425518"/>
    <w:rsid w:val="00425D4A"/>
    <w:rsid w:val="00425E8D"/>
    <w:rsid w:val="004263A4"/>
    <w:rsid w:val="00426800"/>
    <w:rsid w:val="00426F5D"/>
    <w:rsid w:val="004301FF"/>
    <w:rsid w:val="004337B2"/>
    <w:rsid w:val="00434323"/>
    <w:rsid w:val="004357B5"/>
    <w:rsid w:val="00435864"/>
    <w:rsid w:val="00436BFA"/>
    <w:rsid w:val="004370A7"/>
    <w:rsid w:val="004375DA"/>
    <w:rsid w:val="00440612"/>
    <w:rsid w:val="004420E9"/>
    <w:rsid w:val="00442406"/>
    <w:rsid w:val="00444AE5"/>
    <w:rsid w:val="0044716C"/>
    <w:rsid w:val="004471D2"/>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F5D"/>
    <w:rsid w:val="00480A5F"/>
    <w:rsid w:val="00481FBD"/>
    <w:rsid w:val="00482982"/>
    <w:rsid w:val="00482AE7"/>
    <w:rsid w:val="00484CDE"/>
    <w:rsid w:val="00485FC7"/>
    <w:rsid w:val="00486B7A"/>
    <w:rsid w:val="004879D9"/>
    <w:rsid w:val="00487C9C"/>
    <w:rsid w:val="00490001"/>
    <w:rsid w:val="00490754"/>
    <w:rsid w:val="004914A5"/>
    <w:rsid w:val="0049545A"/>
    <w:rsid w:val="00496A20"/>
    <w:rsid w:val="00496CD0"/>
    <w:rsid w:val="004A06C7"/>
    <w:rsid w:val="004A0D79"/>
    <w:rsid w:val="004A1140"/>
    <w:rsid w:val="004A1C07"/>
    <w:rsid w:val="004A2170"/>
    <w:rsid w:val="004A3302"/>
    <w:rsid w:val="004A470B"/>
    <w:rsid w:val="004A48C7"/>
    <w:rsid w:val="004A6FC2"/>
    <w:rsid w:val="004A7D9F"/>
    <w:rsid w:val="004B0290"/>
    <w:rsid w:val="004B0F53"/>
    <w:rsid w:val="004B2833"/>
    <w:rsid w:val="004B369E"/>
    <w:rsid w:val="004B48DE"/>
    <w:rsid w:val="004B672A"/>
    <w:rsid w:val="004B6954"/>
    <w:rsid w:val="004B7BEE"/>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21D04"/>
    <w:rsid w:val="00522171"/>
    <w:rsid w:val="00523552"/>
    <w:rsid w:val="00525BC7"/>
    <w:rsid w:val="0053292A"/>
    <w:rsid w:val="00533D1D"/>
    <w:rsid w:val="005349E7"/>
    <w:rsid w:val="00535850"/>
    <w:rsid w:val="005377E1"/>
    <w:rsid w:val="00540F6B"/>
    <w:rsid w:val="0054163C"/>
    <w:rsid w:val="00542073"/>
    <w:rsid w:val="00542247"/>
    <w:rsid w:val="00542E2B"/>
    <w:rsid w:val="005434F6"/>
    <w:rsid w:val="005448A9"/>
    <w:rsid w:val="00544DE6"/>
    <w:rsid w:val="00545E09"/>
    <w:rsid w:val="00547889"/>
    <w:rsid w:val="005524BD"/>
    <w:rsid w:val="00552997"/>
    <w:rsid w:val="00552B6F"/>
    <w:rsid w:val="00552C4D"/>
    <w:rsid w:val="00553F60"/>
    <w:rsid w:val="00554AB6"/>
    <w:rsid w:val="00554D9A"/>
    <w:rsid w:val="00555079"/>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7CD0"/>
    <w:rsid w:val="005C0415"/>
    <w:rsid w:val="005C3508"/>
    <w:rsid w:val="005C496F"/>
    <w:rsid w:val="005C55F6"/>
    <w:rsid w:val="005C5DCF"/>
    <w:rsid w:val="005C6DA1"/>
    <w:rsid w:val="005C74E7"/>
    <w:rsid w:val="005C7A4D"/>
    <w:rsid w:val="005D0756"/>
    <w:rsid w:val="005D17AB"/>
    <w:rsid w:val="005D1816"/>
    <w:rsid w:val="005D1D89"/>
    <w:rsid w:val="005D3139"/>
    <w:rsid w:val="005D3F92"/>
    <w:rsid w:val="005D4097"/>
    <w:rsid w:val="005D46D1"/>
    <w:rsid w:val="005D66F6"/>
    <w:rsid w:val="005D6C58"/>
    <w:rsid w:val="005D6D11"/>
    <w:rsid w:val="005D6D44"/>
    <w:rsid w:val="005D6E56"/>
    <w:rsid w:val="005D74D3"/>
    <w:rsid w:val="005E055D"/>
    <w:rsid w:val="005E1488"/>
    <w:rsid w:val="005E169C"/>
    <w:rsid w:val="005E1704"/>
    <w:rsid w:val="005E32B7"/>
    <w:rsid w:val="005E3A16"/>
    <w:rsid w:val="005E42EA"/>
    <w:rsid w:val="005E7338"/>
    <w:rsid w:val="005F0F63"/>
    <w:rsid w:val="005F48BB"/>
    <w:rsid w:val="005F5469"/>
    <w:rsid w:val="005F73D8"/>
    <w:rsid w:val="006010C8"/>
    <w:rsid w:val="0060132A"/>
    <w:rsid w:val="00601A8A"/>
    <w:rsid w:val="00602A30"/>
    <w:rsid w:val="00606490"/>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51EE"/>
    <w:rsid w:val="00637217"/>
    <w:rsid w:val="00640FAF"/>
    <w:rsid w:val="00642513"/>
    <w:rsid w:val="00643319"/>
    <w:rsid w:val="0064498B"/>
    <w:rsid w:val="0064592B"/>
    <w:rsid w:val="006463D1"/>
    <w:rsid w:val="00655336"/>
    <w:rsid w:val="00655BEA"/>
    <w:rsid w:val="00655FD8"/>
    <w:rsid w:val="00656933"/>
    <w:rsid w:val="00656DAB"/>
    <w:rsid w:val="00656FA8"/>
    <w:rsid w:val="006601F0"/>
    <w:rsid w:val="00661178"/>
    <w:rsid w:val="0066273A"/>
    <w:rsid w:val="006627C9"/>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A5B66"/>
    <w:rsid w:val="006A781F"/>
    <w:rsid w:val="006B16C3"/>
    <w:rsid w:val="006B1F1E"/>
    <w:rsid w:val="006B31FE"/>
    <w:rsid w:val="006B7D61"/>
    <w:rsid w:val="006C2DB7"/>
    <w:rsid w:val="006C3AC0"/>
    <w:rsid w:val="006C3ECC"/>
    <w:rsid w:val="006C596E"/>
    <w:rsid w:val="006C668F"/>
    <w:rsid w:val="006D0613"/>
    <w:rsid w:val="006D1042"/>
    <w:rsid w:val="006D1956"/>
    <w:rsid w:val="006D1A89"/>
    <w:rsid w:val="006D2728"/>
    <w:rsid w:val="006D2BE6"/>
    <w:rsid w:val="006D3862"/>
    <w:rsid w:val="006D5680"/>
    <w:rsid w:val="006D570C"/>
    <w:rsid w:val="006D5D1D"/>
    <w:rsid w:val="006D5DCC"/>
    <w:rsid w:val="006D632E"/>
    <w:rsid w:val="006E0DB0"/>
    <w:rsid w:val="006E160E"/>
    <w:rsid w:val="006E466D"/>
    <w:rsid w:val="006E71BF"/>
    <w:rsid w:val="006F194C"/>
    <w:rsid w:val="006F28AC"/>
    <w:rsid w:val="006F2AAC"/>
    <w:rsid w:val="006F59D3"/>
    <w:rsid w:val="006F68C5"/>
    <w:rsid w:val="006F7779"/>
    <w:rsid w:val="006F7D94"/>
    <w:rsid w:val="0070008B"/>
    <w:rsid w:val="007007B9"/>
    <w:rsid w:val="00700D04"/>
    <w:rsid w:val="007019AD"/>
    <w:rsid w:val="0070256A"/>
    <w:rsid w:val="00702D01"/>
    <w:rsid w:val="0070303F"/>
    <w:rsid w:val="00707C7F"/>
    <w:rsid w:val="007102C6"/>
    <w:rsid w:val="00710E8F"/>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D9E"/>
    <w:rsid w:val="007313CF"/>
    <w:rsid w:val="00733278"/>
    <w:rsid w:val="007335B0"/>
    <w:rsid w:val="007336BC"/>
    <w:rsid w:val="00733AFD"/>
    <w:rsid w:val="00734E8E"/>
    <w:rsid w:val="00735165"/>
    <w:rsid w:val="00736421"/>
    <w:rsid w:val="00736F1D"/>
    <w:rsid w:val="00736FEE"/>
    <w:rsid w:val="00737382"/>
    <w:rsid w:val="0073739F"/>
    <w:rsid w:val="0074176B"/>
    <w:rsid w:val="0074290D"/>
    <w:rsid w:val="00742D0A"/>
    <w:rsid w:val="00744EF8"/>
    <w:rsid w:val="00745175"/>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5147"/>
    <w:rsid w:val="007654BF"/>
    <w:rsid w:val="007659E8"/>
    <w:rsid w:val="00765AAA"/>
    <w:rsid w:val="007669B7"/>
    <w:rsid w:val="007678E2"/>
    <w:rsid w:val="00771003"/>
    <w:rsid w:val="007712A0"/>
    <w:rsid w:val="0077246C"/>
    <w:rsid w:val="0077447A"/>
    <w:rsid w:val="00775927"/>
    <w:rsid w:val="00781850"/>
    <w:rsid w:val="00784A1C"/>
    <w:rsid w:val="00784B77"/>
    <w:rsid w:val="0078514A"/>
    <w:rsid w:val="007875A9"/>
    <w:rsid w:val="00787DA8"/>
    <w:rsid w:val="00790511"/>
    <w:rsid w:val="00790953"/>
    <w:rsid w:val="00790D36"/>
    <w:rsid w:val="00791614"/>
    <w:rsid w:val="0079175E"/>
    <w:rsid w:val="00792C8A"/>
    <w:rsid w:val="00792D4D"/>
    <w:rsid w:val="007A131F"/>
    <w:rsid w:val="007A3457"/>
    <w:rsid w:val="007A34E2"/>
    <w:rsid w:val="007A4DA2"/>
    <w:rsid w:val="007A5BD5"/>
    <w:rsid w:val="007A6961"/>
    <w:rsid w:val="007A7DA7"/>
    <w:rsid w:val="007B3646"/>
    <w:rsid w:val="007B42F4"/>
    <w:rsid w:val="007B6D80"/>
    <w:rsid w:val="007B745A"/>
    <w:rsid w:val="007B7E5E"/>
    <w:rsid w:val="007C0911"/>
    <w:rsid w:val="007C0AA9"/>
    <w:rsid w:val="007C3571"/>
    <w:rsid w:val="007C3D11"/>
    <w:rsid w:val="007C3DB8"/>
    <w:rsid w:val="007D1030"/>
    <w:rsid w:val="007D310B"/>
    <w:rsid w:val="007D5406"/>
    <w:rsid w:val="007E0038"/>
    <w:rsid w:val="007E0C4B"/>
    <w:rsid w:val="007E15DB"/>
    <w:rsid w:val="007E5C2F"/>
    <w:rsid w:val="007E61ED"/>
    <w:rsid w:val="007E64F4"/>
    <w:rsid w:val="007E673D"/>
    <w:rsid w:val="007E7AE6"/>
    <w:rsid w:val="007F0C6E"/>
    <w:rsid w:val="007F3CA3"/>
    <w:rsid w:val="007F5684"/>
    <w:rsid w:val="007F5FEC"/>
    <w:rsid w:val="007F61B1"/>
    <w:rsid w:val="007F762A"/>
    <w:rsid w:val="007F7A20"/>
    <w:rsid w:val="0080010A"/>
    <w:rsid w:val="00800982"/>
    <w:rsid w:val="00800D8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213CF"/>
    <w:rsid w:val="00821D8C"/>
    <w:rsid w:val="00822434"/>
    <w:rsid w:val="00824068"/>
    <w:rsid w:val="00824FA5"/>
    <w:rsid w:val="00825E84"/>
    <w:rsid w:val="0082765F"/>
    <w:rsid w:val="00831DA1"/>
    <w:rsid w:val="00832923"/>
    <w:rsid w:val="00832C80"/>
    <w:rsid w:val="00833C7A"/>
    <w:rsid w:val="008342AC"/>
    <w:rsid w:val="00834C16"/>
    <w:rsid w:val="0083509C"/>
    <w:rsid w:val="0083531E"/>
    <w:rsid w:val="00836C89"/>
    <w:rsid w:val="00841ABE"/>
    <w:rsid w:val="00841BC5"/>
    <w:rsid w:val="008423D1"/>
    <w:rsid w:val="00842EE9"/>
    <w:rsid w:val="00842F47"/>
    <w:rsid w:val="00843D86"/>
    <w:rsid w:val="00845496"/>
    <w:rsid w:val="00845941"/>
    <w:rsid w:val="0084622F"/>
    <w:rsid w:val="008467A2"/>
    <w:rsid w:val="0084689F"/>
    <w:rsid w:val="008476EF"/>
    <w:rsid w:val="008512A0"/>
    <w:rsid w:val="00852E3B"/>
    <w:rsid w:val="0085533C"/>
    <w:rsid w:val="008557CD"/>
    <w:rsid w:val="00855B4D"/>
    <w:rsid w:val="00855D7D"/>
    <w:rsid w:val="00855DBF"/>
    <w:rsid w:val="0085751A"/>
    <w:rsid w:val="0086104F"/>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656A"/>
    <w:rsid w:val="00890896"/>
    <w:rsid w:val="00890CC5"/>
    <w:rsid w:val="0089121F"/>
    <w:rsid w:val="00892C87"/>
    <w:rsid w:val="00897326"/>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4CEC"/>
    <w:rsid w:val="008C5FEF"/>
    <w:rsid w:val="008C6913"/>
    <w:rsid w:val="008C700C"/>
    <w:rsid w:val="008C726E"/>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F9F"/>
    <w:rsid w:val="008E363F"/>
    <w:rsid w:val="008E51FE"/>
    <w:rsid w:val="008F1B35"/>
    <w:rsid w:val="008F4F62"/>
    <w:rsid w:val="008F7ED9"/>
    <w:rsid w:val="00903F0B"/>
    <w:rsid w:val="0090481F"/>
    <w:rsid w:val="00905E0B"/>
    <w:rsid w:val="00907083"/>
    <w:rsid w:val="009100FA"/>
    <w:rsid w:val="00910525"/>
    <w:rsid w:val="009114F9"/>
    <w:rsid w:val="0091777A"/>
    <w:rsid w:val="00917977"/>
    <w:rsid w:val="00917EA4"/>
    <w:rsid w:val="0092043E"/>
    <w:rsid w:val="0092044D"/>
    <w:rsid w:val="009206C6"/>
    <w:rsid w:val="00920C32"/>
    <w:rsid w:val="009239A2"/>
    <w:rsid w:val="00923B62"/>
    <w:rsid w:val="00923C62"/>
    <w:rsid w:val="009273C5"/>
    <w:rsid w:val="00927E0D"/>
    <w:rsid w:val="0093030E"/>
    <w:rsid w:val="00931DF6"/>
    <w:rsid w:val="0093202F"/>
    <w:rsid w:val="00932E81"/>
    <w:rsid w:val="00933C26"/>
    <w:rsid w:val="00934A7C"/>
    <w:rsid w:val="00942058"/>
    <w:rsid w:val="009431DB"/>
    <w:rsid w:val="00943523"/>
    <w:rsid w:val="00944F0A"/>
    <w:rsid w:val="00950AE8"/>
    <w:rsid w:val="00951FE1"/>
    <w:rsid w:val="00954330"/>
    <w:rsid w:val="00955F48"/>
    <w:rsid w:val="00956FD0"/>
    <w:rsid w:val="0095762B"/>
    <w:rsid w:val="009600F6"/>
    <w:rsid w:val="00960844"/>
    <w:rsid w:val="0096267C"/>
    <w:rsid w:val="009646B0"/>
    <w:rsid w:val="00966670"/>
    <w:rsid w:val="00966861"/>
    <w:rsid w:val="009668CD"/>
    <w:rsid w:val="009705C7"/>
    <w:rsid w:val="00970ACB"/>
    <w:rsid w:val="00971189"/>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4409"/>
    <w:rsid w:val="009955F3"/>
    <w:rsid w:val="009A027F"/>
    <w:rsid w:val="009A0A92"/>
    <w:rsid w:val="009A2D6F"/>
    <w:rsid w:val="009A3FA7"/>
    <w:rsid w:val="009A5643"/>
    <w:rsid w:val="009A618E"/>
    <w:rsid w:val="009A6E95"/>
    <w:rsid w:val="009B0CBB"/>
    <w:rsid w:val="009B1EEF"/>
    <w:rsid w:val="009B3168"/>
    <w:rsid w:val="009B4143"/>
    <w:rsid w:val="009B650C"/>
    <w:rsid w:val="009B6F6A"/>
    <w:rsid w:val="009B789C"/>
    <w:rsid w:val="009C1813"/>
    <w:rsid w:val="009C1CD1"/>
    <w:rsid w:val="009C1E11"/>
    <w:rsid w:val="009C366E"/>
    <w:rsid w:val="009C488B"/>
    <w:rsid w:val="009C63B9"/>
    <w:rsid w:val="009D12D6"/>
    <w:rsid w:val="009D4591"/>
    <w:rsid w:val="009D4730"/>
    <w:rsid w:val="009D604F"/>
    <w:rsid w:val="009D68E7"/>
    <w:rsid w:val="009E002C"/>
    <w:rsid w:val="009E0B12"/>
    <w:rsid w:val="009E0B38"/>
    <w:rsid w:val="009E1A37"/>
    <w:rsid w:val="009E1D6D"/>
    <w:rsid w:val="009E4927"/>
    <w:rsid w:val="009E4BFC"/>
    <w:rsid w:val="009E5343"/>
    <w:rsid w:val="009E5AD7"/>
    <w:rsid w:val="009E642B"/>
    <w:rsid w:val="009F48AD"/>
    <w:rsid w:val="009F4CBD"/>
    <w:rsid w:val="009F63A5"/>
    <w:rsid w:val="009F6B43"/>
    <w:rsid w:val="009F7065"/>
    <w:rsid w:val="009F71C4"/>
    <w:rsid w:val="00A01409"/>
    <w:rsid w:val="00A07216"/>
    <w:rsid w:val="00A079C2"/>
    <w:rsid w:val="00A07BAE"/>
    <w:rsid w:val="00A14E1C"/>
    <w:rsid w:val="00A15252"/>
    <w:rsid w:val="00A208B9"/>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5022B"/>
    <w:rsid w:val="00A51A97"/>
    <w:rsid w:val="00A520B1"/>
    <w:rsid w:val="00A526D0"/>
    <w:rsid w:val="00A53618"/>
    <w:rsid w:val="00A5594B"/>
    <w:rsid w:val="00A5601F"/>
    <w:rsid w:val="00A5643E"/>
    <w:rsid w:val="00A57135"/>
    <w:rsid w:val="00A6089A"/>
    <w:rsid w:val="00A6255B"/>
    <w:rsid w:val="00A63A89"/>
    <w:rsid w:val="00A643FA"/>
    <w:rsid w:val="00A643FE"/>
    <w:rsid w:val="00A66B8F"/>
    <w:rsid w:val="00A67202"/>
    <w:rsid w:val="00A7064D"/>
    <w:rsid w:val="00A7152B"/>
    <w:rsid w:val="00A72478"/>
    <w:rsid w:val="00A72AE5"/>
    <w:rsid w:val="00A76017"/>
    <w:rsid w:val="00A76800"/>
    <w:rsid w:val="00A76E28"/>
    <w:rsid w:val="00A80341"/>
    <w:rsid w:val="00A82606"/>
    <w:rsid w:val="00A841CC"/>
    <w:rsid w:val="00A84B71"/>
    <w:rsid w:val="00A9092D"/>
    <w:rsid w:val="00A912DE"/>
    <w:rsid w:val="00A92367"/>
    <w:rsid w:val="00A9346A"/>
    <w:rsid w:val="00A94701"/>
    <w:rsid w:val="00A948CC"/>
    <w:rsid w:val="00A95438"/>
    <w:rsid w:val="00A9589A"/>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4A9"/>
    <w:rsid w:val="00AC08DB"/>
    <w:rsid w:val="00AC1B31"/>
    <w:rsid w:val="00AC3639"/>
    <w:rsid w:val="00AC5A42"/>
    <w:rsid w:val="00AC5B8A"/>
    <w:rsid w:val="00AC7226"/>
    <w:rsid w:val="00AD0FD6"/>
    <w:rsid w:val="00AD294F"/>
    <w:rsid w:val="00AD2C4B"/>
    <w:rsid w:val="00AE0744"/>
    <w:rsid w:val="00AE1139"/>
    <w:rsid w:val="00AE1180"/>
    <w:rsid w:val="00AE21AF"/>
    <w:rsid w:val="00AE3146"/>
    <w:rsid w:val="00AE3276"/>
    <w:rsid w:val="00AE38A1"/>
    <w:rsid w:val="00AE5D42"/>
    <w:rsid w:val="00AE6007"/>
    <w:rsid w:val="00AE619F"/>
    <w:rsid w:val="00AE6735"/>
    <w:rsid w:val="00AE79B4"/>
    <w:rsid w:val="00AF04C4"/>
    <w:rsid w:val="00AF0772"/>
    <w:rsid w:val="00AF0EB8"/>
    <w:rsid w:val="00AF12E8"/>
    <w:rsid w:val="00AF2055"/>
    <w:rsid w:val="00AF291A"/>
    <w:rsid w:val="00AF3149"/>
    <w:rsid w:val="00AF440E"/>
    <w:rsid w:val="00AF4842"/>
    <w:rsid w:val="00AF56A1"/>
    <w:rsid w:val="00AF67B2"/>
    <w:rsid w:val="00AF6B4B"/>
    <w:rsid w:val="00AF6F60"/>
    <w:rsid w:val="00AF7124"/>
    <w:rsid w:val="00AF7603"/>
    <w:rsid w:val="00B0194F"/>
    <w:rsid w:val="00B0362B"/>
    <w:rsid w:val="00B04858"/>
    <w:rsid w:val="00B059B4"/>
    <w:rsid w:val="00B060C9"/>
    <w:rsid w:val="00B07239"/>
    <w:rsid w:val="00B104FE"/>
    <w:rsid w:val="00B12049"/>
    <w:rsid w:val="00B13D8D"/>
    <w:rsid w:val="00B17462"/>
    <w:rsid w:val="00B17F91"/>
    <w:rsid w:val="00B22BBA"/>
    <w:rsid w:val="00B230F4"/>
    <w:rsid w:val="00B23BFC"/>
    <w:rsid w:val="00B24247"/>
    <w:rsid w:val="00B24813"/>
    <w:rsid w:val="00B2794E"/>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24C4"/>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F2C"/>
    <w:rsid w:val="00B658F6"/>
    <w:rsid w:val="00B66C5B"/>
    <w:rsid w:val="00B72C4E"/>
    <w:rsid w:val="00B73F1D"/>
    <w:rsid w:val="00B756DA"/>
    <w:rsid w:val="00B768EB"/>
    <w:rsid w:val="00B80EB2"/>
    <w:rsid w:val="00B8219D"/>
    <w:rsid w:val="00B82438"/>
    <w:rsid w:val="00B82CDB"/>
    <w:rsid w:val="00B84D82"/>
    <w:rsid w:val="00B851A5"/>
    <w:rsid w:val="00B8537C"/>
    <w:rsid w:val="00B858F9"/>
    <w:rsid w:val="00B86123"/>
    <w:rsid w:val="00B86818"/>
    <w:rsid w:val="00B90688"/>
    <w:rsid w:val="00B9153B"/>
    <w:rsid w:val="00B91AD6"/>
    <w:rsid w:val="00B92CEC"/>
    <w:rsid w:val="00B938F4"/>
    <w:rsid w:val="00B94265"/>
    <w:rsid w:val="00B949B7"/>
    <w:rsid w:val="00B95584"/>
    <w:rsid w:val="00B95B82"/>
    <w:rsid w:val="00BA0579"/>
    <w:rsid w:val="00BA331C"/>
    <w:rsid w:val="00BA33EC"/>
    <w:rsid w:val="00BA5574"/>
    <w:rsid w:val="00BA6257"/>
    <w:rsid w:val="00BA6328"/>
    <w:rsid w:val="00BA675D"/>
    <w:rsid w:val="00BB6AA7"/>
    <w:rsid w:val="00BB7836"/>
    <w:rsid w:val="00BC04DA"/>
    <w:rsid w:val="00BC06CE"/>
    <w:rsid w:val="00BC0703"/>
    <w:rsid w:val="00BC08DC"/>
    <w:rsid w:val="00BC145E"/>
    <w:rsid w:val="00BC1C86"/>
    <w:rsid w:val="00BC22B2"/>
    <w:rsid w:val="00BC2EB3"/>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F81"/>
    <w:rsid w:val="00BD754E"/>
    <w:rsid w:val="00BE0486"/>
    <w:rsid w:val="00BE2A7A"/>
    <w:rsid w:val="00BE2D15"/>
    <w:rsid w:val="00BE2DEE"/>
    <w:rsid w:val="00BE47CF"/>
    <w:rsid w:val="00BE5096"/>
    <w:rsid w:val="00BE6101"/>
    <w:rsid w:val="00BE670D"/>
    <w:rsid w:val="00BF180D"/>
    <w:rsid w:val="00BF5AFF"/>
    <w:rsid w:val="00BF68E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DE0"/>
    <w:rsid w:val="00C55067"/>
    <w:rsid w:val="00C553BE"/>
    <w:rsid w:val="00C553CB"/>
    <w:rsid w:val="00C55CCE"/>
    <w:rsid w:val="00C57B1B"/>
    <w:rsid w:val="00C57C9D"/>
    <w:rsid w:val="00C60405"/>
    <w:rsid w:val="00C62C4E"/>
    <w:rsid w:val="00C63ADA"/>
    <w:rsid w:val="00C67146"/>
    <w:rsid w:val="00C67940"/>
    <w:rsid w:val="00C70E64"/>
    <w:rsid w:val="00C71AC0"/>
    <w:rsid w:val="00C73E28"/>
    <w:rsid w:val="00C749BA"/>
    <w:rsid w:val="00C74C8F"/>
    <w:rsid w:val="00C75B73"/>
    <w:rsid w:val="00C766BA"/>
    <w:rsid w:val="00C77108"/>
    <w:rsid w:val="00C80CD9"/>
    <w:rsid w:val="00C815FF"/>
    <w:rsid w:val="00C84BCC"/>
    <w:rsid w:val="00C87C00"/>
    <w:rsid w:val="00C900DF"/>
    <w:rsid w:val="00C90925"/>
    <w:rsid w:val="00C910A6"/>
    <w:rsid w:val="00C911C2"/>
    <w:rsid w:val="00C91939"/>
    <w:rsid w:val="00C92150"/>
    <w:rsid w:val="00C92187"/>
    <w:rsid w:val="00C92D96"/>
    <w:rsid w:val="00C979E7"/>
    <w:rsid w:val="00CA11F0"/>
    <w:rsid w:val="00CA22DF"/>
    <w:rsid w:val="00CA2790"/>
    <w:rsid w:val="00CA3021"/>
    <w:rsid w:val="00CA74A6"/>
    <w:rsid w:val="00CB00DC"/>
    <w:rsid w:val="00CB246E"/>
    <w:rsid w:val="00CB3449"/>
    <w:rsid w:val="00CB3614"/>
    <w:rsid w:val="00CB713F"/>
    <w:rsid w:val="00CB7A67"/>
    <w:rsid w:val="00CC14BB"/>
    <w:rsid w:val="00CC36F2"/>
    <w:rsid w:val="00CC4EA9"/>
    <w:rsid w:val="00CC584C"/>
    <w:rsid w:val="00CD0A51"/>
    <w:rsid w:val="00CD176A"/>
    <w:rsid w:val="00CD369A"/>
    <w:rsid w:val="00CD3A14"/>
    <w:rsid w:val="00CD61B5"/>
    <w:rsid w:val="00CD69F5"/>
    <w:rsid w:val="00CD7130"/>
    <w:rsid w:val="00CD7F8E"/>
    <w:rsid w:val="00CE0191"/>
    <w:rsid w:val="00CE33E6"/>
    <w:rsid w:val="00CE3B44"/>
    <w:rsid w:val="00CE3EFF"/>
    <w:rsid w:val="00CE78CF"/>
    <w:rsid w:val="00CF014E"/>
    <w:rsid w:val="00CF081E"/>
    <w:rsid w:val="00CF1C38"/>
    <w:rsid w:val="00CF21BA"/>
    <w:rsid w:val="00CF3B6F"/>
    <w:rsid w:val="00CF418B"/>
    <w:rsid w:val="00CF5B77"/>
    <w:rsid w:val="00CF7268"/>
    <w:rsid w:val="00D00538"/>
    <w:rsid w:val="00D01C27"/>
    <w:rsid w:val="00D01EE6"/>
    <w:rsid w:val="00D025D3"/>
    <w:rsid w:val="00D0276B"/>
    <w:rsid w:val="00D02CBE"/>
    <w:rsid w:val="00D035C8"/>
    <w:rsid w:val="00D045D6"/>
    <w:rsid w:val="00D05516"/>
    <w:rsid w:val="00D05DD6"/>
    <w:rsid w:val="00D062D8"/>
    <w:rsid w:val="00D07C9C"/>
    <w:rsid w:val="00D11068"/>
    <w:rsid w:val="00D1311B"/>
    <w:rsid w:val="00D132D6"/>
    <w:rsid w:val="00D1420A"/>
    <w:rsid w:val="00D15A9B"/>
    <w:rsid w:val="00D15DBA"/>
    <w:rsid w:val="00D15FD0"/>
    <w:rsid w:val="00D17511"/>
    <w:rsid w:val="00D205EA"/>
    <w:rsid w:val="00D20AAA"/>
    <w:rsid w:val="00D241C0"/>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5C50"/>
    <w:rsid w:val="00D8670F"/>
    <w:rsid w:val="00D87060"/>
    <w:rsid w:val="00D876B9"/>
    <w:rsid w:val="00D90E11"/>
    <w:rsid w:val="00D90EF8"/>
    <w:rsid w:val="00D93075"/>
    <w:rsid w:val="00D93324"/>
    <w:rsid w:val="00D93DD8"/>
    <w:rsid w:val="00D97734"/>
    <w:rsid w:val="00DA3C33"/>
    <w:rsid w:val="00DA3F3F"/>
    <w:rsid w:val="00DA5A49"/>
    <w:rsid w:val="00DA6B9C"/>
    <w:rsid w:val="00DA7CA4"/>
    <w:rsid w:val="00DB074C"/>
    <w:rsid w:val="00DB0869"/>
    <w:rsid w:val="00DB0B99"/>
    <w:rsid w:val="00DB177D"/>
    <w:rsid w:val="00DB33B3"/>
    <w:rsid w:val="00DB382D"/>
    <w:rsid w:val="00DB4AEE"/>
    <w:rsid w:val="00DB4C6C"/>
    <w:rsid w:val="00DB6B15"/>
    <w:rsid w:val="00DB732A"/>
    <w:rsid w:val="00DB7834"/>
    <w:rsid w:val="00DC125E"/>
    <w:rsid w:val="00DC2455"/>
    <w:rsid w:val="00DC46A4"/>
    <w:rsid w:val="00DC6914"/>
    <w:rsid w:val="00DC6F85"/>
    <w:rsid w:val="00DC7322"/>
    <w:rsid w:val="00DC7AA7"/>
    <w:rsid w:val="00DD0200"/>
    <w:rsid w:val="00DD0FC8"/>
    <w:rsid w:val="00DD13E5"/>
    <w:rsid w:val="00DD1612"/>
    <w:rsid w:val="00DD3807"/>
    <w:rsid w:val="00DD61D9"/>
    <w:rsid w:val="00DE0F5F"/>
    <w:rsid w:val="00DE14D6"/>
    <w:rsid w:val="00DE19E3"/>
    <w:rsid w:val="00DE27DC"/>
    <w:rsid w:val="00DE4480"/>
    <w:rsid w:val="00DE7D29"/>
    <w:rsid w:val="00DF054B"/>
    <w:rsid w:val="00DF083C"/>
    <w:rsid w:val="00DF159C"/>
    <w:rsid w:val="00DF24A1"/>
    <w:rsid w:val="00DF5157"/>
    <w:rsid w:val="00DF77DA"/>
    <w:rsid w:val="00E004E6"/>
    <w:rsid w:val="00E005BE"/>
    <w:rsid w:val="00E03CBA"/>
    <w:rsid w:val="00E04006"/>
    <w:rsid w:val="00E062D8"/>
    <w:rsid w:val="00E065CA"/>
    <w:rsid w:val="00E0704E"/>
    <w:rsid w:val="00E07B33"/>
    <w:rsid w:val="00E07E8A"/>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3A4A"/>
    <w:rsid w:val="00E511FB"/>
    <w:rsid w:val="00E51275"/>
    <w:rsid w:val="00E513AF"/>
    <w:rsid w:val="00E51927"/>
    <w:rsid w:val="00E51F49"/>
    <w:rsid w:val="00E520AE"/>
    <w:rsid w:val="00E52518"/>
    <w:rsid w:val="00E54A03"/>
    <w:rsid w:val="00E56BB4"/>
    <w:rsid w:val="00E57455"/>
    <w:rsid w:val="00E577E5"/>
    <w:rsid w:val="00E57D79"/>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683D"/>
    <w:rsid w:val="00E92AF4"/>
    <w:rsid w:val="00E92B5D"/>
    <w:rsid w:val="00E93732"/>
    <w:rsid w:val="00E93ED0"/>
    <w:rsid w:val="00E95453"/>
    <w:rsid w:val="00E96336"/>
    <w:rsid w:val="00E973C1"/>
    <w:rsid w:val="00E974F2"/>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E18"/>
    <w:rsid w:val="00EC2A43"/>
    <w:rsid w:val="00EC46FC"/>
    <w:rsid w:val="00EC4BF6"/>
    <w:rsid w:val="00EC6CD3"/>
    <w:rsid w:val="00EC7079"/>
    <w:rsid w:val="00EC7527"/>
    <w:rsid w:val="00ED0A7D"/>
    <w:rsid w:val="00ED283D"/>
    <w:rsid w:val="00ED306D"/>
    <w:rsid w:val="00ED356D"/>
    <w:rsid w:val="00ED3A30"/>
    <w:rsid w:val="00ED4048"/>
    <w:rsid w:val="00ED4748"/>
    <w:rsid w:val="00ED50ED"/>
    <w:rsid w:val="00ED536F"/>
    <w:rsid w:val="00ED5FB0"/>
    <w:rsid w:val="00ED7896"/>
    <w:rsid w:val="00EE09DE"/>
    <w:rsid w:val="00EE21E9"/>
    <w:rsid w:val="00EE2741"/>
    <w:rsid w:val="00EE4953"/>
    <w:rsid w:val="00EE5A3F"/>
    <w:rsid w:val="00EE78D8"/>
    <w:rsid w:val="00EE7AE0"/>
    <w:rsid w:val="00EF125D"/>
    <w:rsid w:val="00EF1FBC"/>
    <w:rsid w:val="00EF3A8E"/>
    <w:rsid w:val="00EF42E4"/>
    <w:rsid w:val="00EF5BC9"/>
    <w:rsid w:val="00EF670C"/>
    <w:rsid w:val="00EF7F3B"/>
    <w:rsid w:val="00F0038F"/>
    <w:rsid w:val="00F01A8F"/>
    <w:rsid w:val="00F06119"/>
    <w:rsid w:val="00F06B20"/>
    <w:rsid w:val="00F06C76"/>
    <w:rsid w:val="00F101CA"/>
    <w:rsid w:val="00F10577"/>
    <w:rsid w:val="00F105EC"/>
    <w:rsid w:val="00F17941"/>
    <w:rsid w:val="00F17B08"/>
    <w:rsid w:val="00F229C4"/>
    <w:rsid w:val="00F2588F"/>
    <w:rsid w:val="00F26C4D"/>
    <w:rsid w:val="00F3031F"/>
    <w:rsid w:val="00F307A0"/>
    <w:rsid w:val="00F3089E"/>
    <w:rsid w:val="00F30CD3"/>
    <w:rsid w:val="00F31283"/>
    <w:rsid w:val="00F31C93"/>
    <w:rsid w:val="00F3203D"/>
    <w:rsid w:val="00F320F8"/>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5054"/>
    <w:rsid w:val="00F65157"/>
    <w:rsid w:val="00F653B8"/>
    <w:rsid w:val="00F67729"/>
    <w:rsid w:val="00F67D20"/>
    <w:rsid w:val="00F7012B"/>
    <w:rsid w:val="00F70D74"/>
    <w:rsid w:val="00F72214"/>
    <w:rsid w:val="00F74D55"/>
    <w:rsid w:val="00F760D5"/>
    <w:rsid w:val="00F80DF5"/>
    <w:rsid w:val="00F8271E"/>
    <w:rsid w:val="00F838EA"/>
    <w:rsid w:val="00F83C0F"/>
    <w:rsid w:val="00F8416C"/>
    <w:rsid w:val="00F8457C"/>
    <w:rsid w:val="00F85EBC"/>
    <w:rsid w:val="00F867F7"/>
    <w:rsid w:val="00F87602"/>
    <w:rsid w:val="00F9060C"/>
    <w:rsid w:val="00F935FF"/>
    <w:rsid w:val="00F942E5"/>
    <w:rsid w:val="00F9512F"/>
    <w:rsid w:val="00F960B8"/>
    <w:rsid w:val="00F97349"/>
    <w:rsid w:val="00F978B1"/>
    <w:rsid w:val="00F97A5E"/>
    <w:rsid w:val="00F97B12"/>
    <w:rsid w:val="00F97BFE"/>
    <w:rsid w:val="00FA08EC"/>
    <w:rsid w:val="00FA08FF"/>
    <w:rsid w:val="00FA0D77"/>
    <w:rsid w:val="00FA10AF"/>
    <w:rsid w:val="00FA20B4"/>
    <w:rsid w:val="00FA2236"/>
    <w:rsid w:val="00FA377E"/>
    <w:rsid w:val="00FA48A0"/>
    <w:rsid w:val="00FA63B5"/>
    <w:rsid w:val="00FB1446"/>
    <w:rsid w:val="00FB6D05"/>
    <w:rsid w:val="00FC1180"/>
    <w:rsid w:val="00FC1B7E"/>
    <w:rsid w:val="00FC3A23"/>
    <w:rsid w:val="00FC442E"/>
    <w:rsid w:val="00FC6AE9"/>
    <w:rsid w:val="00FC7728"/>
    <w:rsid w:val="00FD00EE"/>
    <w:rsid w:val="00FD2913"/>
    <w:rsid w:val="00FD3621"/>
    <w:rsid w:val="00FD3CBA"/>
    <w:rsid w:val="00FD4807"/>
    <w:rsid w:val="00FD4AFC"/>
    <w:rsid w:val="00FD51A8"/>
    <w:rsid w:val="00FD544D"/>
    <w:rsid w:val="00FD688B"/>
    <w:rsid w:val="00FD6C1F"/>
    <w:rsid w:val="00FD7EAB"/>
    <w:rsid w:val="00FE1500"/>
    <w:rsid w:val="00FE26AC"/>
    <w:rsid w:val="00FE3C6C"/>
    <w:rsid w:val="00FE479B"/>
    <w:rsid w:val="00FF0F82"/>
    <w:rsid w:val="00FF1EB6"/>
    <w:rsid w:val="00FF24C0"/>
    <w:rsid w:val="00FF2C08"/>
    <w:rsid w:val="00FF4805"/>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1519</Words>
  <Characters>8478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2021-02-23T15:46:00Z</dcterms:created>
  <dcterms:modified xsi:type="dcterms:W3CDTF">2021-02-23T15:46:00Z</dcterms:modified>
</cp:coreProperties>
</file>